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98" w:rsidRPr="006D3416" w:rsidRDefault="006D3416" w:rsidP="006D3416">
      <w:pPr>
        <w:jc w:val="center"/>
        <w:rPr>
          <w:b/>
          <w:bCs/>
          <w:sz w:val="32"/>
          <w:szCs w:val="32"/>
        </w:rPr>
      </w:pPr>
      <w:r w:rsidRPr="006D3416">
        <w:rPr>
          <w:b/>
          <w:bCs/>
          <w:sz w:val="32"/>
          <w:szCs w:val="32"/>
        </w:rPr>
        <w:t>ATTACHMENT A</w:t>
      </w: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FF7249">
        <w:t>January 2020</w:t>
      </w:r>
      <w:r w:rsidR="00C5744F">
        <w:t xml:space="preserve"> to 3</w:t>
      </w:r>
      <w:r w:rsidR="005205C6">
        <w:t>1</w:t>
      </w:r>
      <w:r w:rsidR="00C5744F">
        <w:t xml:space="preserve"> </w:t>
      </w:r>
      <w:r w:rsidR="00FF7249">
        <w:t>March 2020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January 2020 to 31 March 2020"/>
        <w:tblDescription w:val="Total number of ACFI reviews and percentage of downgrade rates per State for the March 2020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FF7249" w:rsidRPr="00FF7249">
              <w:rPr>
                <w:b/>
                <w:bCs/>
                <w:color w:val="800000"/>
                <w:sz w:val="20"/>
                <w:szCs w:val="20"/>
              </w:rPr>
              <w:t>1 January 2020 to 31 March 2020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20795" w:rsidRPr="00A022B9" w:rsidRDefault="00D20795" w:rsidP="00D20795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148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38.4%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61.6%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32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20795" w:rsidRPr="00A022B9" w:rsidRDefault="00D20795" w:rsidP="00D20795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41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37.6%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68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62.4%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109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20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20795" w:rsidRPr="00A022B9" w:rsidRDefault="00D20795" w:rsidP="00D20795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27.9%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173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70.0%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247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49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D20795" w:rsidRPr="00A022B9" w:rsidRDefault="00D20795" w:rsidP="00D20795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32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61.5%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18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34.6%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3.8%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52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D20795" w:rsidRPr="00384DD1" w:rsidRDefault="00D20795" w:rsidP="00BB4047">
            <w:pPr>
              <w:jc w:val="center"/>
            </w:pPr>
            <w:r w:rsidRPr="00384DD1">
              <w:t>7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20795" w:rsidRPr="00A022B9" w:rsidRDefault="00D20795" w:rsidP="00D20795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33.3%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124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186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23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D20795" w:rsidRPr="00A022B9" w:rsidRDefault="00D20795" w:rsidP="00D20795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27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47.4%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52.6%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57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</w:t>
            </w:r>
          </w:p>
        </w:tc>
      </w:tr>
      <w:tr w:rsidR="00D20795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D20795" w:rsidRPr="00A022B9" w:rsidRDefault="00D20795" w:rsidP="00D20795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36.6%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62.7%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0.7%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Pr="00384DD1" w:rsidRDefault="00D20795" w:rsidP="00BB4047">
            <w:pPr>
              <w:jc w:val="center"/>
            </w:pPr>
            <w:r w:rsidRPr="00384DD1">
              <w:t>1,036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D20795" w:rsidRDefault="00D20795" w:rsidP="00BB4047">
            <w:pPr>
              <w:jc w:val="center"/>
            </w:pPr>
            <w:r w:rsidRPr="00384DD1">
              <w:t>137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0" w:name="OLE_LINK1"/>
      <w:bookmarkStart w:id="1" w:name="OLE_LINK2"/>
      <w:r w:rsidRPr="001B0418">
        <w:t xml:space="preserve">Table 2: Review Outcomes by Question </w:t>
      </w:r>
      <w:r w:rsidR="00FF7249" w:rsidRPr="004C6B66">
        <w:t xml:space="preserve">1 </w:t>
      </w:r>
      <w:r w:rsidR="00FF7249">
        <w:t>January 2020 to 31 March 2020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January 2020 to 31 March 2020"/>
        <w:tblDescription w:val="Total number of ACFI reviews and percentage of downgrade rates per State for the March 2020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7249" w:rsidRPr="00FF7249">
              <w:rPr>
                <w:b/>
                <w:bCs/>
                <w:color w:val="800000"/>
                <w:sz w:val="20"/>
                <w:szCs w:val="20"/>
              </w:rPr>
              <w:t>1 January 2020 to 31 March 2020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6.2%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93.1%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0.7%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1,036</w:t>
            </w:r>
          </w:p>
          <w:p w:rsidR="00BB4047" w:rsidRPr="0025383A" w:rsidRDefault="00BB4047" w:rsidP="00BB4047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155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15.0%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876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84.6%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59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5.7%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976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94.2%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951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91.8%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40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3.9%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995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96.0%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31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3.0%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1,003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96.8%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1,023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98.7%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0.6%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71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6.9%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964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93.1%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0.1%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951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91.8%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1,023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98.7%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0.4%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1,031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99.5%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47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BB4047" w:rsidRDefault="00BB4047" w:rsidP="00BB4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221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21.3%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812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78.4%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BB4047" w:rsidRPr="007A6A80" w:rsidRDefault="00BB4047" w:rsidP="00BB4047">
            <w:pPr>
              <w:jc w:val="center"/>
            </w:pPr>
            <w:r w:rsidRPr="007A6A80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4047" w:rsidRDefault="00BB4047" w:rsidP="00BB4047">
            <w:pPr>
              <w:jc w:val="center"/>
            </w:pPr>
            <w:r w:rsidRPr="007A6A80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BB4047" w:rsidRDefault="00BB4047" w:rsidP="00BB4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6D3416">
          <w:headerReference w:type="default" r:id="rId8"/>
          <w:pgSz w:w="11906" w:h="16838" w:code="9"/>
          <w:pgMar w:top="1134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FF7249" w:rsidRPr="004C6B66">
        <w:t xml:space="preserve">1 </w:t>
      </w:r>
      <w:r w:rsidR="00FF7249">
        <w:t>January 2020 to 31 March 2020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January 2020 to 31 March 2020"/>
        <w:tblDescription w:val="Total number of ACFI reviews and percentage of downgrade rates per State for the March 2020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BB4047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385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BB4047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BB4047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247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BB4047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BB4047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BB4047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C62C91" w:rsidP="0057100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470CCB">
              <w:rPr>
                <w:b/>
                <w:bCs/>
                <w:color w:val="000000"/>
                <w:sz w:val="20"/>
                <w:szCs w:val="20"/>
                <w:lang w:eastAsia="en-AU"/>
              </w:rPr>
              <w:t>,</w:t>
            </w:r>
            <w:r w:rsidR="00BB4047">
              <w:rPr>
                <w:b/>
                <w:bCs/>
                <w:color w:val="000000"/>
                <w:sz w:val="20"/>
                <w:szCs w:val="20"/>
                <w:lang w:eastAsia="en-AU"/>
              </w:rPr>
              <w:t>036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8.6%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9.2%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4.9%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11.5%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1.1%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0.7%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6.2%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16.1%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13.8%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14.6%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15.6%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15.0%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7.8%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5.7%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11.4%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9.3%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8.1%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8.8%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3.9%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15.4%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0.2</w:t>
            </w:r>
            <w:bookmarkStart w:id="2" w:name="_GoBack"/>
            <w:bookmarkEnd w:id="2"/>
            <w:r w:rsidRPr="00D45AA7">
              <w:t>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3.0%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0.6%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0.7%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6.8%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7.3%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28.8%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14.0%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0.1%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6.9%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12.7%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12.8%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6.9%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8.2%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0.9%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1.8%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</w:tr>
      <w:tr w:rsidR="00BB4047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BB4047" w:rsidRPr="002554F2" w:rsidRDefault="00BB4047" w:rsidP="00BB4047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15.6%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24.8%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1.2%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17.4%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26.9%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28.5%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42.1%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BB4047" w:rsidRPr="00D45AA7" w:rsidRDefault="00BB4047" w:rsidP="00BB4047">
            <w:pPr>
              <w:jc w:val="center"/>
            </w:pPr>
            <w:r w:rsidRPr="00D45AA7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4047" w:rsidRDefault="00BB4047" w:rsidP="00BB4047">
            <w:pPr>
              <w:jc w:val="center"/>
            </w:pPr>
            <w:r w:rsidRPr="00D45AA7">
              <w:t>21.3%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0"/>
    <w:bookmarkEnd w:id="1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76" w:rsidRPr="00D07F76" w:rsidRDefault="00FF7249" w:rsidP="00D07F76">
    <w:pPr>
      <w:rPr>
        <w:b/>
        <w:bCs/>
      </w:rPr>
    </w:pPr>
    <w:r>
      <w:rPr>
        <w:b/>
        <w:bCs/>
      </w:rPr>
      <w:t>March 2020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73A29"/>
    <w:rsid w:val="00182172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92C8C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3052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0CCB"/>
    <w:rsid w:val="00476421"/>
    <w:rsid w:val="004826B7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05C6"/>
    <w:rsid w:val="005227D8"/>
    <w:rsid w:val="00523616"/>
    <w:rsid w:val="0055654E"/>
    <w:rsid w:val="00570B2E"/>
    <w:rsid w:val="00571008"/>
    <w:rsid w:val="005744D8"/>
    <w:rsid w:val="005837D9"/>
    <w:rsid w:val="0058621D"/>
    <w:rsid w:val="005908A5"/>
    <w:rsid w:val="00594FC0"/>
    <w:rsid w:val="005959FC"/>
    <w:rsid w:val="005B1B6D"/>
    <w:rsid w:val="005C00D9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D3416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6676E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4047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62C91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068B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0795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849D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  <w:rsid w:val="00FF5A52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83530"/>
  <w15:docId w15:val="{790FAE17-939E-490F-9C9F-A274050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extitem">
    <w:name w:val="textitem"/>
    <w:basedOn w:val="DefaultParagraphFont"/>
    <w:rsid w:val="005C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68C9-7B43-4762-AAFC-0F8B26E8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>walshn</dc:creator>
  <cp:lastModifiedBy>O'Brien, Toby</cp:lastModifiedBy>
  <cp:revision>4</cp:revision>
  <cp:lastPrinted>2019-01-21T00:05:00Z</cp:lastPrinted>
  <dcterms:created xsi:type="dcterms:W3CDTF">2020-04-23T00:22:00Z</dcterms:created>
  <dcterms:modified xsi:type="dcterms:W3CDTF">2020-04-23T00:39:00Z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