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6D622BBC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A6D8D" w:rsidRPr="00FA6D8D">
            <w:rPr>
              <w:rFonts w:eastAsiaTheme="minorEastAsia"/>
              <w:spacing w:val="0"/>
              <w:kern w:val="0"/>
            </w:rPr>
            <w:t>Cheaper Medicines – Even cheaper from 1 January 2026</w:t>
          </w:r>
        </w:sdtContent>
      </w:sdt>
    </w:p>
    <w:p w14:paraId="5B93A3A1" w14:textId="3D15B6A1" w:rsidR="00FA6D8D" w:rsidRDefault="00FA6D8D" w:rsidP="00FA6D8D">
      <w:r>
        <w:t xml:space="preserve">From 1 January 2026, if you have a Medicare card, you’ll pay a maximum of $25 per PBS prescription, plus any applicable premiums, down from $31.60. </w:t>
      </w:r>
    </w:p>
    <w:p w14:paraId="49F93A18" w14:textId="76C7387B" w:rsidR="00FA6D8D" w:rsidRDefault="00FA6D8D" w:rsidP="00FA6D8D">
      <w:r>
        <w:t>Concession card holders will continue to pay $7.70.</w:t>
      </w:r>
    </w:p>
    <w:p w14:paraId="75F13C1E" w14:textId="7C3F9D57" w:rsidR="001D7D7E" w:rsidRDefault="00FA6D8D" w:rsidP="00FA6D8D">
      <w:r>
        <w:t>Save money each time you fill a prescription</w:t>
      </w:r>
      <w:r w:rsidR="00B718B5">
        <w:t>.</w:t>
      </w:r>
    </w:p>
    <w:p w14:paraId="3024C7C5" w14:textId="5A10A7DE" w:rsidR="00B718B5" w:rsidRPr="00AF121B" w:rsidRDefault="00B718B5" w:rsidP="00B718B5">
      <w:r>
        <w:t xml:space="preserve">For information visit </w:t>
      </w:r>
      <w:r w:rsidRPr="00B718B5">
        <w:t>https://www.health.gov.au/cheapermedicines</w:t>
      </w:r>
      <w:r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4567" w14:textId="77777777" w:rsidR="002C2D38" w:rsidRDefault="002C2D38" w:rsidP="00D560DC">
      <w:pPr>
        <w:spacing w:before="0" w:after="0" w:line="240" w:lineRule="auto"/>
      </w:pPr>
      <w:r>
        <w:separator/>
      </w:r>
    </w:p>
  </w:endnote>
  <w:endnote w:type="continuationSeparator" w:id="0">
    <w:p w14:paraId="45C618E8" w14:textId="77777777" w:rsidR="002C2D38" w:rsidRDefault="002C2D3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5B3FB419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6D8D">
          <w:t>Cheaper Medicines – Even cheaper from 1 January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492AC08E" w:rsidR="00D560DC" w:rsidRPr="00C70717" w:rsidRDefault="00C70287" w:rsidP="00E164FF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6D8D">
          <w:t>Cheaper Medicines – Even cheaper from 1 January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9C5F" w14:textId="77777777" w:rsidR="002C2D38" w:rsidRDefault="002C2D3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5FC510D" w14:textId="77777777" w:rsidR="002C2D38" w:rsidRDefault="002C2D3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46D3D8C3" w:rsidR="00D560DC" w:rsidRPr="00D560DC" w:rsidRDefault="00A31D8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27B9C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A1287"/>
    <w:rsid w:val="007C63A0"/>
    <w:rsid w:val="00926DD4"/>
    <w:rsid w:val="009A6908"/>
    <w:rsid w:val="009B5F69"/>
    <w:rsid w:val="00A20BB8"/>
    <w:rsid w:val="00B81A4D"/>
    <w:rsid w:val="00C54A7B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47C3228F-874E-4B75-AEE1-19753AAA1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d3cfa-8aa5-4e1a-acdf-425843e59d29"/>
    <ds:schemaRef ds:uri="44f4484e-ba74-4836-b9c4-98f9026b8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Cheaper Medicines – Even cheaper from 1 January 2026</dc:title>
  <dc:subject>Cheaper Medicines</dc:subject>
  <dc:creator>Australian Government Department of Health and Aged Care</dc:creator>
  <cp:keywords>Cheaper Medicines</cp:keywords>
  <dc:description/>
  <cp:lastModifiedBy>MASCHKE, Elvia</cp:lastModifiedBy>
  <cp:revision>6</cp:revision>
  <dcterms:created xsi:type="dcterms:W3CDTF">2026-01-13T21:44:00Z</dcterms:created>
  <dcterms:modified xsi:type="dcterms:W3CDTF">2026-01-13T21:46:00Z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