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B76E3D" w:rsidRPr="00452E49" w14:paraId="6C28E85B" w14:textId="77777777" w:rsidTr="6AFE0496">
        <w:tc>
          <w:tcPr>
            <w:tcW w:w="10206" w:type="dxa"/>
            <w:tcBorders>
              <w:top w:val="nil"/>
              <w:left w:val="nil"/>
              <w:right w:val="nil"/>
            </w:tcBorders>
          </w:tcPr>
          <w:p w14:paraId="24B1AB56" w14:textId="77777777" w:rsidR="0050343F" w:rsidRPr="00452E49" w:rsidRDefault="0050343F" w:rsidP="6AFE0496">
            <w:pPr>
              <w:spacing w:after="0" w:line="240" w:lineRule="auto"/>
              <w:rPr>
                <w:rFonts w:ascii="Khmer UI" w:hAnsi="Khmer UI" w:cs="Khmer UI"/>
                <w:b/>
                <w:bCs/>
              </w:rPr>
            </w:pPr>
          </w:p>
          <w:p w14:paraId="4F06D27D" w14:textId="77777777" w:rsidR="0050343F" w:rsidRPr="00452E49" w:rsidRDefault="000B45AA" w:rsidP="0070473A">
            <w:pPr>
              <w:pStyle w:val="Heading1"/>
              <w:ind w:left="0"/>
              <w:rPr>
                <w:rFonts w:ascii="Khmer UI" w:hAnsi="Khmer UI" w:cs="Khmer UI"/>
                <w:color w:val="002F5E"/>
                <w:sz w:val="20"/>
                <w:szCs w:val="20"/>
              </w:rPr>
            </w:pPr>
            <w:bookmarkStart w:id="0" w:name="_heading=h.30j0zll" w:colFirst="0" w:colLast="0"/>
            <w:bookmarkStart w:id="1" w:name="_Toc256000000"/>
            <w:bookmarkStart w:id="2" w:name="_Toc200614815"/>
            <w:bookmarkStart w:id="3" w:name="_Toc200795503"/>
            <w:bookmarkEnd w:id="0"/>
            <w:r w:rsidRPr="00452E49">
              <w:rPr>
                <w:rFonts w:ascii="Khmer UI" w:eastAsia="DaunPenh" w:hAnsi="Khmer UI" w:cs="Khmer UI"/>
                <w:color w:val="002F5E"/>
                <w:sz w:val="20"/>
                <w:szCs w:val="20"/>
              </w:rPr>
              <w:t>កម្មវិធីពិនិត្យរកមើលជំងឺមហារីកសួតថ្នាក់ជាតិ</w:t>
            </w:r>
            <w:bookmarkEnd w:id="1"/>
            <w:bookmarkEnd w:id="2"/>
            <w:bookmarkEnd w:id="3"/>
          </w:p>
          <w:p w14:paraId="53C5F3DB" w14:textId="77777777" w:rsidR="0050343F" w:rsidRPr="00452E49" w:rsidRDefault="000B45AA" w:rsidP="0070473A">
            <w:pPr>
              <w:pStyle w:val="Heading1"/>
              <w:ind w:left="0"/>
              <w:rPr>
                <w:rFonts w:ascii="Khmer UI" w:hAnsi="Khmer UI" w:cs="Khmer UI"/>
              </w:rPr>
            </w:pPr>
            <w:bookmarkStart w:id="4" w:name="_heading=h.1fob9te"/>
            <w:bookmarkStart w:id="5" w:name="_Toc256000001"/>
            <w:bookmarkStart w:id="6" w:name="_Toc200614816"/>
            <w:bookmarkStart w:id="7" w:name="_Toc200795504"/>
            <w:bookmarkEnd w:id="4"/>
            <w:r w:rsidRPr="00452E49">
              <w:rPr>
                <w:rFonts w:ascii="Khmer UI" w:eastAsia="DaunPenh" w:hAnsi="Khmer UI" w:cs="Khmer UI"/>
                <w:color w:val="002F5E"/>
              </w:rPr>
              <w:t>សំណួរដែលគេសួរញឹកញាប់ពីសមាជិកសហគមន៍</w:t>
            </w:r>
            <w:bookmarkEnd w:id="5"/>
            <w:bookmarkEnd w:id="6"/>
            <w:bookmarkEnd w:id="7"/>
          </w:p>
        </w:tc>
      </w:tr>
    </w:tbl>
    <w:sdt>
      <w:sdtPr>
        <w:rPr>
          <w:rFonts w:ascii="Khmer UI" w:hAnsi="Khmer UI" w:cs="Khmer UI"/>
          <w:b w:val="0"/>
          <w:color w:val="auto"/>
        </w:rPr>
        <w:id w:val="-1215343878"/>
        <w:docPartObj>
          <w:docPartGallery w:val="Table of Contents"/>
          <w:docPartUnique/>
        </w:docPartObj>
      </w:sdtPr>
      <w:sdtContent>
        <w:p w14:paraId="33B21FF5" w14:textId="3BF1547C" w:rsidR="0047016C" w:rsidRPr="00166ED7" w:rsidRDefault="000B45AA" w:rsidP="0047016C">
          <w:pPr>
            <w:pStyle w:val="TOC1"/>
            <w:tabs>
              <w:tab w:val="right" w:leader="dot" w:pos="10196"/>
            </w:tabs>
            <w:rPr>
              <w:rFonts w:ascii="Khmer UI" w:eastAsiaTheme="minorEastAsia" w:hAnsi="Khmer UI" w:cs="Khmer UI"/>
              <w:b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 w:rsidRPr="0047016C">
            <w:rPr>
              <w:rFonts w:ascii="Khmer UI" w:hAnsi="Khmer UI" w:cs="Khmer UI"/>
            </w:rPr>
            <w:fldChar w:fldCharType="begin"/>
          </w:r>
          <w:r w:rsidR="00FE76CD" w:rsidRPr="0047016C">
            <w:rPr>
              <w:rFonts w:ascii="Khmer UI" w:hAnsi="Khmer UI" w:cs="Khmer UI"/>
            </w:rPr>
            <w:instrText xml:space="preserve"> TOC \h \u \z \t "Heading 1,1,Heading 2,2,Heading 3,3,"</w:instrText>
          </w:r>
          <w:r w:rsidRPr="0047016C">
            <w:rPr>
              <w:rFonts w:ascii="Khmer UI" w:hAnsi="Khmer UI" w:cs="Khmer UI"/>
            </w:rPr>
            <w:fldChar w:fldCharType="separate"/>
          </w:r>
        </w:p>
        <w:p w14:paraId="5380C262" w14:textId="267EBE22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05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តើជំងឺមហារីកសួតជាអ្វី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_Toc200795505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2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0DAE1547" w14:textId="283D0240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06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តើការពិនិត្យរកមើលជំងឺមហារីកសួតជាអ្វី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_Toc200795506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2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6A72F8F1" w14:textId="65417B57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07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ហេតុអ្វីបានជាខ្ញុំគួរគិតអំពីការស្កេន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 xml:space="preserve"> CT </w:t>
            </w:r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ដូសកម្រិតទាប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_Toc200795507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2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57C51F93" w14:textId="697E24ED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08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តើខ្ញុំត្រូវប្រាប់ពីអ្វីខ្លះដល់គ្លីនិកវិទ្យុសាស្ត្រនៅពេលខ្ញុំ</w:t>
            </w:r>
            <w:r w:rsidRPr="0047016C">
              <w:rPr>
                <w:rStyle w:val="Hyperlink"/>
                <w:rFonts w:ascii="Khmer UI" w:eastAsia="DaunPenh" w:hAnsi="Khmer UI" w:cs="Khmer UI"/>
                <w:noProof/>
              </w:rPr>
              <w:t xml:space="preserve"> </w:t>
            </w:r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កក់ការស្កេន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_Toc200795508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2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40592511" w14:textId="7F4D9AE2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09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តើការពិនិត្យរកមើលជំងឺមហារីកសួតអាចជួយខ្ញុំបានដោយរបៀបណា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_Toc200795509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2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36EFCEC6" w14:textId="14B8D1D4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0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តើការពិនិត្យរកមើលជំងឺមហារីកសួតអាចបង្កគ្រោះថ្នាក់អ្វីខ្លះ</w:t>
            </w:r>
            <w:r w:rsidRPr="0047016C">
              <w:rPr>
                <w:rStyle w:val="Hyperlink"/>
                <w:rFonts w:ascii="Khmer UI" w:eastAsia="DaunPenh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_Toc200795510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3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28DC545A" w14:textId="3A3E476C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1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ចុះបើខ្ញុំមានរោគសញ្ញានានាដែលខ្ញុំគិតថាអាចជាជំងឺ</w:t>
            </w:r>
            <w:r w:rsidRPr="0047016C">
              <w:rPr>
                <w:rStyle w:val="Hyperlink"/>
                <w:rFonts w:ascii="Khmer UI" w:eastAsia="DaunPenh" w:hAnsi="Khmer UI" w:cs="Khmer UI"/>
                <w:noProof/>
              </w:rPr>
              <w:t xml:space="preserve"> </w:t>
            </w:r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មហារីកសួត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_Toc200795511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3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279CD30B" w14:textId="6F267265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2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តើការស្កេននឹងត្រូវចំណាយអស់ប៉ុន្មាន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_Toc200795512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4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46591860" w14:textId="555486E2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3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ហេតុអ្វីបានជាខ្ញុំមិនមានសិទ្ធិទទួល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_Toc200795513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4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6308EA5F" w14:textId="4AA73FD6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4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តើមានអ្វីកើតឡើងបន្ទាប់ពីការស្កេនរបស់ខ្ញុំ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_Toc200795514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4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681433FF" w14:textId="3B3E71EB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5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តើខ្ញុំត្រូវទៅពិនិត្យរកមើលជំងឺមហារីកសួតជាញឹកញាប់ប៉ុណ្ណាដែរ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_Toc200795515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4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6A1BB6A5" w14:textId="06D319D7" w:rsidR="0047016C" w:rsidRPr="00166ED7" w:rsidRDefault="0047016C">
          <w:pPr>
            <w:pStyle w:val="TOC2"/>
            <w:tabs>
              <w:tab w:val="right" w:leader="dot" w:pos="10196"/>
            </w:tabs>
            <w:rPr>
              <w:rFonts w:ascii="Khmer UI" w:eastAsiaTheme="minorEastAsia" w:hAnsi="Khmer UI" w:cs="Khmer UI"/>
              <w:noProof/>
              <w:kern w:val="2"/>
              <w:sz w:val="24"/>
              <w:szCs w:val="24"/>
              <w14:ligatures w14:val="standardContextual"/>
            </w:rPr>
          </w:pPr>
          <w:hyperlink w:anchor="_Toc200795516" w:history="1">
            <w:r w:rsidRPr="0047016C">
              <w:rPr>
                <w:rStyle w:val="Hyperlink"/>
                <w:rFonts w:ascii="Khmer UI" w:eastAsia="DaunPenh" w:hAnsi="Khmer UI" w:cs="Khmer UI"/>
                <w:noProof/>
                <w:cs/>
                <w:lang w:bidi="km-KH"/>
              </w:rPr>
              <w:t>តើខ្ញុំទៅពិនិត្យនៅកន្លែងណា</w:t>
            </w:r>
            <w:r w:rsidRPr="0047016C">
              <w:rPr>
                <w:rStyle w:val="Hyperlink"/>
                <w:rFonts w:ascii="Khmer UI" w:hAnsi="Khmer UI" w:cs="Khmer UI"/>
                <w:noProof/>
              </w:rPr>
              <w:t>?</w:t>
            </w:r>
            <w:r w:rsidRPr="00166ED7">
              <w:rPr>
                <w:rFonts w:ascii="Khmer UI" w:hAnsi="Khmer UI" w:cs="Khmer UI"/>
                <w:noProof/>
                <w:webHidden/>
              </w:rPr>
              <w:tab/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begin"/>
            </w:r>
            <w:r w:rsidRPr="00166ED7">
              <w:rPr>
                <w:rFonts w:ascii="Khmer UI" w:hAnsi="Khmer UI" w:cs="Khmer UI"/>
                <w:noProof/>
                <w:webHidden/>
              </w:rPr>
              <w:instrText xml:space="preserve"> PAGEREF _Toc200795516 \h </w:instrText>
            </w:r>
            <w:r w:rsidRPr="00166ED7">
              <w:rPr>
                <w:rFonts w:ascii="Khmer UI" w:hAnsi="Khmer UI" w:cs="Khmer UI"/>
                <w:noProof/>
                <w:webHidden/>
              </w:rPr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separate"/>
            </w:r>
            <w:r w:rsidRPr="00166ED7">
              <w:rPr>
                <w:rFonts w:ascii="Khmer UI" w:hAnsi="Khmer UI" w:cs="Khmer UI"/>
                <w:noProof/>
                <w:webHidden/>
              </w:rPr>
              <w:t>5</w:t>
            </w:r>
            <w:r w:rsidRPr="00166ED7">
              <w:rPr>
                <w:rFonts w:ascii="Khmer UI" w:hAnsi="Khmer UI" w:cs="Khmer UI"/>
                <w:noProof/>
                <w:webHidden/>
              </w:rPr>
              <w:fldChar w:fldCharType="end"/>
            </w:r>
          </w:hyperlink>
        </w:p>
        <w:p w14:paraId="6CAA780B" w14:textId="5E2ECEBE" w:rsidR="00874AF0" w:rsidRPr="00452E49" w:rsidRDefault="000B45AA" w:rsidP="6AFE04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196"/>
            </w:tabs>
            <w:spacing w:after="100"/>
            <w:ind w:left="200"/>
            <w:rPr>
              <w:rFonts w:ascii="Khmer UI" w:hAnsi="Khmer UI" w:cs="Khmer UI"/>
            </w:rPr>
          </w:pPr>
          <w:r w:rsidRPr="0047016C">
            <w:rPr>
              <w:rFonts w:ascii="Khmer UI" w:hAnsi="Khmer UI" w:cs="Khmer UI"/>
            </w:rPr>
            <w:fldChar w:fldCharType="end"/>
          </w:r>
        </w:p>
      </w:sdtContent>
    </w:sdt>
    <w:p w14:paraId="62CC3CC6" w14:textId="77777777" w:rsidR="00874AF0" w:rsidRPr="00452E49" w:rsidRDefault="000B45AA" w:rsidP="00DE03A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10196"/>
        </w:tabs>
        <w:spacing w:after="100"/>
        <w:ind w:left="200"/>
        <w:rPr>
          <w:rFonts w:ascii="Khmer UI" w:hAnsi="Khmer UI" w:cs="Khmer UI"/>
          <w:color w:val="000000"/>
        </w:rPr>
      </w:pPr>
      <w:r w:rsidRPr="00452E49">
        <w:rPr>
          <w:rFonts w:ascii="Khmer UI" w:hAnsi="Khmer UI" w:cs="Khmer UI"/>
        </w:rPr>
        <w:br w:type="page"/>
      </w:r>
    </w:p>
    <w:p w14:paraId="50445EA8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8" w:name="_Toc200795505"/>
      <w:r w:rsidRPr="00452E49">
        <w:rPr>
          <w:rFonts w:ascii="Khmer UI" w:eastAsia="DaunPenh" w:hAnsi="Khmer UI" w:cs="Khmer UI"/>
        </w:rPr>
        <w:lastRenderedPageBreak/>
        <w:t>តើជំងឺមហារីកសួតជាអ្វី</w:t>
      </w:r>
      <w:r w:rsidRPr="00452E49">
        <w:rPr>
          <w:rFonts w:ascii="Khmer UI" w:hAnsi="Khmer UI" w:cs="Khmer UI"/>
        </w:rPr>
        <w:t>?</w:t>
      </w:r>
      <w:bookmarkEnd w:id="8"/>
    </w:p>
    <w:p w14:paraId="69F02DFE" w14:textId="77E7A1C3" w:rsidR="00874AF0" w:rsidRPr="00452E49" w:rsidRDefault="000B45AA" w:rsidP="00452E49">
      <w:pPr>
        <w:wordWrap w:val="0"/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</w:rPr>
        <w:t>ជំងឺមហារីកសួតគឺជាជំងឺមហារីកមួយដែលចាប់ផ្តើមនៅក្នុងសួត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ក្រុមកោសិកាដែលមិនធម្មតាលូតលាស់ដែលមិនអាច</w:t>
      </w:r>
      <w:proofErr w:type="spellEnd"/>
      <w:r w:rsidR="00452E49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គ្រប់គ្រងបាន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ហើយក៏អាចរីករាលដាលទៅផ្នែកផ្សេងទៀតនៃរាងកាយផងដែរ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</w:p>
    <w:p w14:paraId="3E2156BE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9" w:name="_Toc200795506"/>
      <w:r w:rsidRPr="00452E49">
        <w:rPr>
          <w:rFonts w:ascii="Khmer UI" w:eastAsia="DaunPenh" w:hAnsi="Khmer UI" w:cs="Khmer UI"/>
        </w:rPr>
        <w:t>តើការពិនិត្យរកមើលជំងឺមហារីកសួតជាអ្វី</w:t>
      </w:r>
      <w:r w:rsidRPr="00452E49">
        <w:rPr>
          <w:rFonts w:ascii="Khmer UI" w:hAnsi="Khmer UI" w:cs="Khmer UI"/>
        </w:rPr>
        <w:t>?</w:t>
      </w:r>
      <w:bookmarkEnd w:id="9"/>
    </w:p>
    <w:p w14:paraId="20099F53" w14:textId="77777777" w:rsidR="00874AF0" w:rsidRPr="00452E49" w:rsidRDefault="000B45AA" w:rsidP="00E955F2">
      <w:pPr>
        <w:rPr>
          <w:rFonts w:ascii="Khmer UI" w:hAnsi="Khmer UI" w:cs="Khmer UI"/>
          <w:b/>
        </w:rPr>
      </w:pPr>
      <w:bookmarkStart w:id="10" w:name="_heading=h.3dy6vkm" w:colFirst="0" w:colLast="0"/>
      <w:bookmarkEnd w:id="10"/>
      <w:r w:rsidRPr="00452E49">
        <w:rPr>
          <w:rFonts w:ascii="Khmer UI" w:eastAsia="DaunPenh" w:hAnsi="Khmer UI" w:cs="Khmer UI"/>
        </w:rPr>
        <w:t>ការពិនិត្យរកមើលជំងឺមហារីកសួត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គឺដើម្បីរកមើលសញ្ញានានានៃជំងឺមហារីក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ខណៈពេលដែលអ្នកកំពុងមានអារម្មណ៍ល្អ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និងមុនពេលអ្នកមានរោគសញ្ញាណាមួយ។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វាប្រើការស្កេនដោយកុំព្យូទ័រថតរូបភាពកាំរស្មីអ៊ិចដូសកម្រិតទាប</w:t>
      </w:r>
      <w:r w:rsidRPr="00452E49">
        <w:rPr>
          <w:rFonts w:ascii="Khmer UI" w:hAnsi="Khmer UI" w:cs="Khmer UI"/>
        </w:rPr>
        <w:t xml:space="preserve"> (CT) </w:t>
      </w:r>
      <w:r w:rsidRPr="00452E49">
        <w:rPr>
          <w:rFonts w:ascii="Khmer UI" w:eastAsia="DaunPenh" w:hAnsi="Khmer UI" w:cs="Khmer UI"/>
        </w:rPr>
        <w:t>ដើម្បីថតរូបភាពនៃទ្រូង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ដើម្បីរកមើលដុំតូចៗ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ហៅថាដុំពកតូចៗ។</w:t>
      </w:r>
    </w:p>
    <w:p w14:paraId="2C320700" w14:textId="4D077206" w:rsidR="00874AF0" w:rsidRPr="00452E49" w:rsidRDefault="000B45AA">
      <w:pPr>
        <w:pStyle w:val="Heading2"/>
        <w:rPr>
          <w:rFonts w:ascii="Khmer UI" w:hAnsi="Khmer UI" w:cs="Khmer UI"/>
        </w:rPr>
      </w:pPr>
      <w:bookmarkStart w:id="11" w:name="_Toc200795507"/>
      <w:proofErr w:type="spellStart"/>
      <w:r w:rsidRPr="00452E49">
        <w:rPr>
          <w:rFonts w:ascii="Khmer UI" w:eastAsia="DaunPenh" w:hAnsi="Khmer UI" w:cs="Khmer UI"/>
        </w:rPr>
        <w:t>ហេតុអ្វីបានជាខ្ញុំគួរគិតអំពីការស្កេន</w:t>
      </w:r>
      <w:proofErr w:type="spellEnd"/>
      <w:r w:rsidRPr="00452E49">
        <w:rPr>
          <w:rFonts w:ascii="Khmer UI" w:hAnsi="Khmer UI" w:cs="Khmer UI"/>
        </w:rPr>
        <w:t xml:space="preserve"> CT </w:t>
      </w:r>
      <w:proofErr w:type="spellStart"/>
      <w:r w:rsidRPr="00452E49">
        <w:rPr>
          <w:rFonts w:ascii="Khmer UI" w:eastAsia="DaunPenh" w:hAnsi="Khmer UI" w:cs="Khmer UI"/>
        </w:rPr>
        <w:t>ដូសកម្រិតទាប</w:t>
      </w:r>
      <w:proofErr w:type="spellEnd"/>
      <w:r w:rsidRPr="00452E49">
        <w:rPr>
          <w:rFonts w:ascii="Khmer UI" w:hAnsi="Khmer UI" w:cs="Khmer UI"/>
        </w:rPr>
        <w:t>?</w:t>
      </w:r>
      <w:bookmarkEnd w:id="11"/>
    </w:p>
    <w:p w14:paraId="1643484B" w14:textId="77777777" w:rsidR="00874AF0" w:rsidRPr="00452E49" w:rsidRDefault="000B45AA" w:rsidP="00452E49">
      <w:pPr>
        <w:wordWrap w:val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ប្រសិនបើអ្នកមានហានិភ័យខ្ពស់នៃជំងឺមហារីកសួត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ការពិនិត្យរកមើលជំងឺមហារីកសួតអាចរកឃើញជំងឺមហារីកនៅដំណាក់កាលដំបូងនៅពេលដែលការព្យាបាលមានប្រសិទ្ធភាពបំផុត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ការពិនិត្យរកមើលជំងឺមហារីកសួតអាចជួយសង្គ្រោះជីវិតរបស់អ្នក។</w:t>
      </w:r>
    </w:p>
    <w:p w14:paraId="2E392F0D" w14:textId="77777777" w:rsidR="00874AF0" w:rsidRPr="00452E49" w:rsidRDefault="000B45AA" w:rsidP="00452E49">
      <w:pPr>
        <w:wordWrap w:val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ប្រសិនបើអ្នកមានអាយុចន្លោះពី</w:t>
      </w:r>
      <w:r w:rsidRPr="00452E49">
        <w:rPr>
          <w:rFonts w:ascii="Khmer UI" w:hAnsi="Khmer UI" w:cs="Khmer UI"/>
        </w:rPr>
        <w:t xml:space="preserve"> 50 </w:t>
      </w:r>
      <w:r w:rsidRPr="00452E49">
        <w:rPr>
          <w:rFonts w:ascii="Khmer UI" w:eastAsia="DaunPenh" w:hAnsi="Khmer UI" w:cs="Khmer UI"/>
        </w:rPr>
        <w:t>ទៅ</w:t>
      </w:r>
      <w:r w:rsidRPr="00452E49">
        <w:rPr>
          <w:rFonts w:ascii="Khmer UI" w:hAnsi="Khmer UI" w:cs="Khmer UI"/>
        </w:rPr>
        <w:t xml:space="preserve"> 70 </w:t>
      </w:r>
      <w:r w:rsidRPr="00452E49">
        <w:rPr>
          <w:rFonts w:ascii="Khmer UI" w:eastAsia="DaunPenh" w:hAnsi="Khmer UI" w:cs="Khmer UI"/>
        </w:rPr>
        <w:t>ឆ្នាំ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មិនបង្ហាញសញ្ញា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ឬរោគសញ្ញានានាដែលបង្ហាញថាមានជំងឺមហារីកសួត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ជក់បារី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ឬបានផ្តាច់បារីក្នុងរយៈពេល</w:t>
      </w:r>
      <w:r w:rsidRPr="00452E49">
        <w:rPr>
          <w:rFonts w:ascii="Khmer UI" w:hAnsi="Khmer UI" w:cs="Khmer UI"/>
        </w:rPr>
        <w:t xml:space="preserve"> 10 </w:t>
      </w:r>
      <w:r w:rsidRPr="00452E49">
        <w:rPr>
          <w:rFonts w:ascii="Khmer UI" w:eastAsia="DaunPenh" w:hAnsi="Khmer UI" w:cs="Khmer UI"/>
        </w:rPr>
        <w:t>ឆ្នាំចុងក្រោយនេះ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ហើយមានប្រវត្តិជក់បារីរយៈពេលយូរ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អ្នកគួរតែណាត់ជួបជាមួយវេជ្ជបណ្ឌិតរបស់អ្នកដើម្បីមើលថាតើការពិនិត្យរកមើលជំងឺមហារីកសួតគឺជាជម្រើសត្រឹមត្រូវសម្រាប់អ្នកដែរឬទេ។</w:t>
      </w:r>
    </w:p>
    <w:p w14:paraId="62CEDC57" w14:textId="12E29280" w:rsidR="00874AF0" w:rsidRPr="00452E49" w:rsidRDefault="000B45AA">
      <w:pPr>
        <w:pStyle w:val="Heading2"/>
        <w:rPr>
          <w:rFonts w:ascii="Khmer UI" w:hAnsi="Khmer UI" w:cs="Khmer UI"/>
        </w:rPr>
      </w:pPr>
      <w:bookmarkStart w:id="12" w:name="_Toc200795508"/>
      <w:proofErr w:type="spellStart"/>
      <w:r w:rsidRPr="00452E49">
        <w:rPr>
          <w:rFonts w:ascii="Khmer UI" w:eastAsia="DaunPenh" w:hAnsi="Khmer UI" w:cs="Khmer UI"/>
        </w:rPr>
        <w:t>តើខ្ញុំត្រូវប្រាប់ពីអ្វីខ្លះដល់គ្លីនិកវិទ្យុសាស្ត្រនៅពេលខ្ញុំ</w:t>
      </w:r>
      <w:proofErr w:type="spellEnd"/>
      <w:r w:rsidR="00452E49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កក់ការស្កេន</w:t>
      </w:r>
      <w:proofErr w:type="spellEnd"/>
      <w:r w:rsidRPr="00452E49">
        <w:rPr>
          <w:rFonts w:ascii="Khmer UI" w:hAnsi="Khmer UI" w:cs="Khmer UI"/>
        </w:rPr>
        <w:t>?</w:t>
      </w:r>
      <w:bookmarkEnd w:id="12"/>
    </w:p>
    <w:p w14:paraId="34E7CE8C" w14:textId="191AFB6A" w:rsidR="00874AF0" w:rsidRPr="00452E49" w:rsidRDefault="000B45AA" w:rsidP="00E955F2">
      <w:pPr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</w:rPr>
        <w:t>ប្រាប់ពួកគេថា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អ្នកគឺជាអ្នកចូលរួមពិនិត្យរកមើលជំងឺជំងឺមហារីកសួត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សូមប្រាប់គ្លីនិកវិទ្យុសាស្ត្រឱ្យបានដឹង</w:t>
      </w:r>
      <w:proofErr w:type="spellEnd"/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ប្រសិនបើអ្នកត្រូវការជំនួយបន្ថែមដើម្បីជួយអ្នកក្នុងការចូលរួមការណាត់ជួប។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ឧទាហរណ</w:t>
      </w:r>
      <w:proofErr w:type="spellEnd"/>
      <w:r w:rsidRPr="00452E49">
        <w:rPr>
          <w:rFonts w:ascii="Khmer UI" w:eastAsia="DaunPenh" w:hAnsi="Khmer UI" w:cs="Khmer UI"/>
        </w:rPr>
        <w:t>៍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ប្រសិនបើ</w:t>
      </w:r>
      <w:proofErr w:type="spellEnd"/>
      <w:r w:rsidR="00452E49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អ្នកប្រហែលជាត្រូវការជំនួយក្នុងការឡើងលើតុ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ឬប្រសិនបើអ្នកចង់បានអ្នកបកប្រែផ្ទាល់មាត</w:t>
      </w:r>
      <w:proofErr w:type="spellEnd"/>
      <w:r w:rsidRPr="00452E49">
        <w:rPr>
          <w:rFonts w:ascii="Khmer UI" w:eastAsia="DaunPenh" w:hAnsi="Khmer UI" w:cs="Khmer UI"/>
        </w:rPr>
        <w:t>់។</w:t>
      </w:r>
      <w:r w:rsidRPr="00452E49">
        <w:rPr>
          <w:rFonts w:ascii="Khmer UI" w:hAnsi="Khmer UI" w:cs="Khmer UI"/>
        </w:rPr>
        <w:t xml:space="preserve"> </w:t>
      </w:r>
    </w:p>
    <w:p w14:paraId="3BEB9BA3" w14:textId="53DDBADD" w:rsidR="00874AF0" w:rsidRPr="00452E49" w:rsidRDefault="000B45AA">
      <w:pPr>
        <w:pStyle w:val="Heading2"/>
        <w:rPr>
          <w:rFonts w:ascii="Khmer UI" w:hAnsi="Khmer UI" w:cs="Khmer UI"/>
        </w:rPr>
      </w:pPr>
      <w:bookmarkStart w:id="13" w:name="_Toc200795509"/>
      <w:proofErr w:type="spellStart"/>
      <w:r w:rsidRPr="00452E49">
        <w:rPr>
          <w:rFonts w:ascii="Khmer UI" w:eastAsia="DaunPenh" w:hAnsi="Khmer UI" w:cs="Khmer UI"/>
        </w:rPr>
        <w:t>តើការពិនិត្យរកមើលជំងឺមហារីកសួតអាចជួយខ្ញុំបានដោយរបៀបណា</w:t>
      </w:r>
      <w:proofErr w:type="spellEnd"/>
      <w:r w:rsidRPr="00452E49">
        <w:rPr>
          <w:rFonts w:ascii="Khmer UI" w:hAnsi="Khmer UI" w:cs="Khmer UI"/>
        </w:rPr>
        <w:t>?</w:t>
      </w:r>
      <w:bookmarkEnd w:id="13"/>
    </w:p>
    <w:p w14:paraId="58BEA0B1" w14:textId="06DF42DB" w:rsidR="00874AF0" w:rsidRPr="00452E49" w:rsidRDefault="000B45AA">
      <w:pPr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  <w:b/>
          <w:bCs/>
        </w:rPr>
        <w:t>របកគំហើញជំងឺមហារីកសួតនៅដំណាក់កាលដំបូង</w:t>
      </w:r>
      <w:proofErr w:type="spellEnd"/>
      <w:r w:rsidRPr="00452E49">
        <w:rPr>
          <w:rFonts w:ascii="Khmer UI" w:eastAsia="DaunPenh" w:hAnsi="Khmer UI" w:cs="Khmer UI"/>
          <w:b/>
          <w:bCs/>
        </w:rPr>
        <w:t>៖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មានជម្រើសក្នុងការព្យាបាលកាន់តែច្រើន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និងឱកាសកាន់តែ</w:t>
      </w:r>
      <w:proofErr w:type="spellEnd"/>
      <w:r w:rsidR="00452E49">
        <w:rPr>
          <w:rFonts w:ascii="Khmer UI" w:eastAsia="DaunPenh" w:hAnsi="Khmer UI" w:cs="Khmer UI"/>
        </w:rPr>
        <w:br/>
      </w:r>
      <w:r w:rsidRPr="00452E49">
        <w:rPr>
          <w:rFonts w:ascii="Khmer UI" w:eastAsia="DaunPenh" w:hAnsi="Khmer UI" w:cs="Khmer UI"/>
        </w:rPr>
        <w:t>ល្អប្រសើរក្នុងការព្យាបាលនៅពេលជំងឺមហារីកត្រូវបានរកឃើញនៅដំណាក់កាលដំបូង។</w:t>
      </w:r>
    </w:p>
    <w:p w14:paraId="24279665" w14:textId="77777777" w:rsidR="00874AF0" w:rsidRPr="00452E49" w:rsidRDefault="000B45AA">
      <w:pPr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  <w:b/>
        </w:rPr>
        <w:t>ភាពស្ងប់ចិត្ត៖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ការពិនិត្យនេះលុបបំបាត់ជំងឺមហារីកសួត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ប៉ុន្តែក៏អាចលុបបំបាត់ជំងឺសួតផ្សេងទៀតបានផងដែរ។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ការស្កេន</w:t>
      </w:r>
      <w:r w:rsidRPr="00452E49">
        <w:rPr>
          <w:rFonts w:ascii="Khmer UI" w:hAnsi="Khmer UI" w:cs="Khmer UI"/>
        </w:rPr>
        <w:t xml:space="preserve"> CT </w:t>
      </w:r>
      <w:r w:rsidRPr="00452E49">
        <w:rPr>
          <w:rFonts w:ascii="Khmer UI" w:eastAsia="DaunPenh" w:hAnsi="Khmer UI" w:cs="Khmer UI"/>
        </w:rPr>
        <w:t>ដូសកម្រិតទាប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អាចផ្តល់ការធានាដល់សុខភាពសួតរបស់អ្នក។</w:t>
      </w:r>
    </w:p>
    <w:p w14:paraId="6049CF21" w14:textId="4818DF0D" w:rsidR="0047016C" w:rsidRDefault="000B45AA" w:rsidP="00D62355">
      <w:pPr>
        <w:rPr>
          <w:rFonts w:ascii="Khmer UI" w:hAnsi="Khmer UI" w:cs="Khmer UI"/>
          <w:b/>
        </w:rPr>
      </w:pPr>
      <w:r w:rsidRPr="00452E49">
        <w:rPr>
          <w:rFonts w:ascii="Khmer UI" w:eastAsia="DaunPenh" w:hAnsi="Khmer UI" w:cs="Khmer UI"/>
          <w:b/>
        </w:rPr>
        <w:lastRenderedPageBreak/>
        <w:t>វាផ្តល់ឱ្យអ្នកនូវឱកាសមួយដើម្បីពិភាក្សាអំពីប្រវត្តិនៃការជក់បារីរបស់អ្នក</w:t>
      </w:r>
      <w:r w:rsidRPr="00452E49">
        <w:rPr>
          <w:rFonts w:ascii="Khmer UI" w:hAnsi="Khmer UI" w:cs="Khmer UI"/>
          <w:b/>
        </w:rPr>
        <w:t xml:space="preserve"> </w:t>
      </w:r>
      <w:proofErr w:type="spellStart"/>
      <w:r w:rsidRPr="00452E49">
        <w:rPr>
          <w:rFonts w:ascii="Khmer UI" w:eastAsia="DaunPenh" w:hAnsi="Khmer UI" w:cs="Khmer UI"/>
          <w:b/>
        </w:rPr>
        <w:t>និងទទួលបានការគាំទ្រ</w:t>
      </w:r>
      <w:proofErr w:type="spellEnd"/>
      <w:r w:rsidRPr="00452E49">
        <w:rPr>
          <w:rFonts w:ascii="Khmer UI" w:hAnsi="Khmer UI" w:cs="Khmer UI"/>
          <w:b/>
        </w:rPr>
        <w:t xml:space="preserve"> </w:t>
      </w:r>
      <w:proofErr w:type="spellStart"/>
      <w:r w:rsidRPr="00452E49">
        <w:rPr>
          <w:rFonts w:ascii="Khmer UI" w:eastAsia="DaunPenh" w:hAnsi="Khmer UI" w:cs="Khmer UI"/>
          <w:b/>
        </w:rPr>
        <w:t>ប្រសិនបើអ្នក</w:t>
      </w:r>
      <w:proofErr w:type="spellEnd"/>
      <w:r w:rsidR="00452E49">
        <w:rPr>
          <w:rFonts w:ascii="Khmer UI" w:eastAsia="DaunPenh" w:hAnsi="Khmer UI" w:cs="Khmer UI"/>
          <w:b/>
        </w:rPr>
        <w:br/>
      </w:r>
      <w:proofErr w:type="spellStart"/>
      <w:r w:rsidRPr="00452E49">
        <w:rPr>
          <w:rFonts w:ascii="Khmer UI" w:eastAsia="DaunPenh" w:hAnsi="Khmer UI" w:cs="Khmer UI"/>
          <w:b/>
        </w:rPr>
        <w:t>ជ្រើសរើសផ្តាច់បា</w:t>
      </w:r>
      <w:r w:rsidR="0047016C" w:rsidRPr="00452E49">
        <w:rPr>
          <w:rFonts w:ascii="Khmer UI" w:eastAsia="DaunPenh" w:hAnsi="Khmer UI" w:cs="Khmer UI"/>
          <w:b/>
        </w:rPr>
        <w:t>រី</w:t>
      </w:r>
      <w:proofErr w:type="spellEnd"/>
      <w:r w:rsidR="0047016C" w:rsidRPr="00452E49">
        <w:rPr>
          <w:rFonts w:ascii="Khmer UI" w:eastAsia="DaunPenh" w:hAnsi="Khmer UI" w:cs="Khmer UI"/>
          <w:b/>
        </w:rPr>
        <w:t>។</w:t>
      </w:r>
    </w:p>
    <w:p w14:paraId="1DC17058" w14:textId="4580264A" w:rsidR="00874AF0" w:rsidRPr="00166ED7" w:rsidRDefault="000B45AA" w:rsidP="00166ED7">
      <w:pPr>
        <w:pStyle w:val="Heading2"/>
        <w:rPr>
          <w:rFonts w:ascii="Khmer UI" w:eastAsia="DaunPenh" w:hAnsi="Khmer UI" w:cs="Khmer UI"/>
          <w:b w:val="0"/>
        </w:rPr>
      </w:pPr>
      <w:bookmarkStart w:id="14" w:name="_Toc200795510"/>
      <w:proofErr w:type="spellStart"/>
      <w:r w:rsidRPr="00452E49">
        <w:rPr>
          <w:rFonts w:ascii="Khmer UI" w:eastAsia="DaunPenh" w:hAnsi="Khmer UI" w:cs="Khmer UI"/>
        </w:rPr>
        <w:t>តើការពិនិត្យរកមើលជំងឺមហារីកសួតអាចបង្កគ្រោះថ្នាក់អ្វីខ្លះ</w:t>
      </w:r>
      <w:proofErr w:type="spellEnd"/>
      <w:r w:rsidRPr="00166ED7">
        <w:rPr>
          <w:rFonts w:ascii="Khmer UI" w:eastAsia="DaunPenh" w:hAnsi="Khmer UI" w:cs="Khmer UI"/>
        </w:rPr>
        <w:t>?</w:t>
      </w:r>
      <w:bookmarkEnd w:id="14"/>
    </w:p>
    <w:p w14:paraId="20FF96AB" w14:textId="5A0D7E23" w:rsidR="00874AF0" w:rsidRPr="00452E49" w:rsidRDefault="000B45AA" w:rsidP="00452E49">
      <w:pPr>
        <w:wordWrap w:val="0"/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  <w:b/>
        </w:rPr>
        <w:t>ភាពវិជ្ជមានមិនពិត</w:t>
      </w:r>
      <w:proofErr w:type="spellEnd"/>
      <w:r w:rsidRPr="00452E49">
        <w:rPr>
          <w:rFonts w:ascii="Khmer UI" w:eastAsia="DaunPenh" w:hAnsi="Khmer UI" w:cs="Khmer UI"/>
          <w:b/>
        </w:rPr>
        <w:t>៖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ក្នុងចំណោមមនុស្សទាំងអស់ដែលបានពិនិត្យ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ប្រហែល</w:t>
      </w:r>
      <w:proofErr w:type="spellEnd"/>
      <w:r w:rsidRPr="00452E49">
        <w:rPr>
          <w:rFonts w:ascii="Khmer UI" w:hAnsi="Khmer UI" w:cs="Khmer UI"/>
        </w:rPr>
        <w:t xml:space="preserve"> 3 </w:t>
      </w:r>
      <w:proofErr w:type="spellStart"/>
      <w:r w:rsidRPr="00452E49">
        <w:rPr>
          <w:rFonts w:ascii="Khmer UI" w:eastAsia="DaunPenh" w:hAnsi="Khmer UI" w:cs="Khmer UI"/>
        </w:rPr>
        <w:t>នាក់ក្នុងចំណោម</w:t>
      </w:r>
      <w:proofErr w:type="spellEnd"/>
      <w:r w:rsidRPr="00452E49">
        <w:rPr>
          <w:rFonts w:ascii="Khmer UI" w:hAnsi="Khmer UI" w:cs="Khmer UI"/>
        </w:rPr>
        <w:t xml:space="preserve"> 100 </w:t>
      </w:r>
      <w:proofErr w:type="spellStart"/>
      <w:r w:rsidRPr="00452E49">
        <w:rPr>
          <w:rFonts w:ascii="Khmer UI" w:eastAsia="DaunPenh" w:hAnsi="Khmer UI" w:cs="Khmer UI"/>
        </w:rPr>
        <w:t>នាក់នឹងរកឃើញដុំពកតូចៗដែលមានហានិភ័យខ្ពស</w:t>
      </w:r>
      <w:proofErr w:type="spellEnd"/>
      <w:r w:rsidRPr="00452E49">
        <w:rPr>
          <w:rFonts w:ascii="Khmer UI" w:eastAsia="DaunPenh" w:hAnsi="Khmer UI" w:cs="Khmer UI"/>
        </w:rPr>
        <w:t>់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ឬហានិភ័យខ្ពស់ខ្លាំង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ដើម្បីមើលថាតើដុំពកតូចមួយដែលមានហានិភ័យខ្ពស</w:t>
      </w:r>
      <w:proofErr w:type="spellEnd"/>
      <w:r w:rsidRPr="00452E49">
        <w:rPr>
          <w:rFonts w:ascii="Khmer UI" w:eastAsia="DaunPenh" w:hAnsi="Khmer UI" w:cs="Khmer UI"/>
        </w:rPr>
        <w:t>់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ឬមានហានិ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ភ័យខ្ពស់ខ្លាំងជាជំងឺមហារីក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នោះត្រូវការធ្វើតេស្តបន្ថែមទៀតដូចជាការស្កេន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ឬការកាត់យកជាលិកាបន្តិចដើម្បីធ្វើរោគ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វិនិច្ឆ័យ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តិចជាងពាក់កណ្តាលនៃអ្នកដែលមានដុំពកតូចដែលមានហានិភ័យខ្ពស</w:t>
      </w:r>
      <w:proofErr w:type="spellEnd"/>
      <w:r w:rsidRPr="00452E49">
        <w:rPr>
          <w:rFonts w:ascii="Khmer UI" w:eastAsia="DaunPenh" w:hAnsi="Khmer UI" w:cs="Khmer UI"/>
        </w:rPr>
        <w:t>់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ឬហានិភ័យខ្ពស់ខ្លាំងនឹងក្លាយទៅជាមានជំងឺមហារីកសួត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0843E887" w14:textId="7FF8BF3D" w:rsidR="00874AF0" w:rsidRPr="00452E49" w:rsidRDefault="000B45AA" w:rsidP="00452E49">
      <w:pPr>
        <w:wordWrap w:val="0"/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  <w:b/>
          <w:bCs/>
        </w:rPr>
        <w:t>ការបារម្ភ</w:t>
      </w:r>
      <w:proofErr w:type="spellEnd"/>
      <w:r w:rsidRPr="00452E49">
        <w:rPr>
          <w:rFonts w:ascii="Khmer UI" w:eastAsia="DaunPenh" w:hAnsi="Khmer UI" w:cs="Khmer UI"/>
          <w:b/>
          <w:bCs/>
        </w:rPr>
        <w:t>៖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វាជារឿងធម្មតាទេដែលមានអារម្មណ៍ព្រួយនៅពេលចូលរួមក្នុងការធ្វើតេស្តពិនិត្យរកមើលជំងឺមហារីក។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ខណៈពេលដែលការពិនិត្យរកមើលជំងឺមហារីកសួតអាចរកឃើញដុំពកតូចៗនៅក្នុងចំនួនមនុស្សពាក់កណ្តាលនៃមនុស្សដែលបាន</w:t>
      </w:r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ពិនិត្យ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ជាង</w:t>
      </w:r>
      <w:proofErr w:type="spellEnd"/>
      <w:r w:rsidRPr="00452E49">
        <w:rPr>
          <w:rFonts w:ascii="Khmer UI" w:hAnsi="Khmer UI" w:cs="Khmer UI"/>
        </w:rPr>
        <w:t xml:space="preserve"> 95% </w:t>
      </w:r>
      <w:proofErr w:type="spellStart"/>
      <w:r w:rsidRPr="00452E49">
        <w:rPr>
          <w:rFonts w:ascii="Khmer UI" w:eastAsia="DaunPenh" w:hAnsi="Khmer UI" w:cs="Khmer UI"/>
        </w:rPr>
        <w:t>នឹងមិនមែនជាជំងឺមហារីកទេ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ទោះបីជាដូច្នេះក៏ដោយ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វាអាចមានភាពតានតឹងក្នុងការធ្វើស្កេន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ការរង់ចាំលទ្ធផល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ឬធ្វើស្កេន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ឬធ្វើតេស្តបន្ថែម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ពិភាក្សាជាមួយវេជ្ជបណ្ឌិតរបស់អ្នក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ដូច្នេះពួកគេអាចផ្តល់ឱ្យអ្នកនូវព័ត៌មានអំពី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ជំនួយដែលអាចរកបាន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303C44AE" w14:textId="30496F3B" w:rsidR="00874AF0" w:rsidRPr="00452E49" w:rsidRDefault="000B45AA" w:rsidP="00452E49">
      <w:pPr>
        <w:wordWrap w:val="0"/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  <w:b/>
        </w:rPr>
        <w:t>ការធ្វើរោគវិនិច្ឆ័យហួសហេតុ</w:t>
      </w:r>
      <w:proofErr w:type="spellEnd"/>
      <w:r w:rsidRPr="00452E49">
        <w:rPr>
          <w:rFonts w:ascii="Khmer UI" w:hAnsi="Khmer UI" w:cs="Khmer UI"/>
          <w:b/>
        </w:rPr>
        <w:t xml:space="preserve"> </w:t>
      </w:r>
      <w:proofErr w:type="spellStart"/>
      <w:r w:rsidRPr="00452E49">
        <w:rPr>
          <w:rFonts w:ascii="Khmer UI" w:eastAsia="DaunPenh" w:hAnsi="Khmer UI" w:cs="Khmer UI"/>
          <w:b/>
        </w:rPr>
        <w:t>និងការព្យាបាលដែលមិនចាំបាច</w:t>
      </w:r>
      <w:proofErr w:type="spellEnd"/>
      <w:r w:rsidRPr="00452E49">
        <w:rPr>
          <w:rFonts w:ascii="Khmer UI" w:eastAsia="DaunPenh" w:hAnsi="Khmer UI" w:cs="Khmer UI"/>
          <w:b/>
        </w:rPr>
        <w:t>់៖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ជំងឺមហារីកខ្លះលូតលាស់យឺតណាស</w:t>
      </w:r>
      <w:proofErr w:type="spellEnd"/>
      <w:r w:rsidRPr="00452E49">
        <w:rPr>
          <w:rFonts w:ascii="Khmer UI" w:eastAsia="DaunPenh" w:hAnsi="Khmer UI" w:cs="Khmer UI"/>
        </w:rPr>
        <w:t>់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ហើយប្រហែលជាមិនបង្កបញ្ហានានានៅក្នុងអំឡុងពេលនៃជីវិតរបស់អ្នកទេ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នេះត្រូវបានគេហៅថា</w:t>
      </w:r>
      <w:proofErr w:type="spellEnd"/>
      <w:r w:rsidRPr="00452E49">
        <w:rPr>
          <w:rFonts w:ascii="Khmer UI" w:hAnsi="Khmer UI" w:cs="Khmer UI"/>
        </w:rPr>
        <w:t xml:space="preserve"> '</w:t>
      </w:r>
      <w:proofErr w:type="spellStart"/>
      <w:r w:rsidRPr="00452E49">
        <w:rPr>
          <w:rFonts w:ascii="Khmer UI" w:eastAsia="DaunPenh" w:hAnsi="Khmer UI" w:cs="Khmer UI"/>
        </w:rPr>
        <w:t>ការធ្វើរោគវិនិច្ឆ័យហួសហេតុ</w:t>
      </w:r>
      <w:proofErr w:type="spellEnd"/>
      <w:r w:rsidRPr="00452E49">
        <w:rPr>
          <w:rFonts w:ascii="Khmer UI" w:hAnsi="Khmer UI" w:cs="Khmer UI"/>
        </w:rPr>
        <w:t xml:space="preserve">' </w:t>
      </w:r>
      <w:proofErr w:type="spellStart"/>
      <w:r w:rsidRPr="00452E49">
        <w:rPr>
          <w:rFonts w:ascii="Khmer UI" w:eastAsia="DaunPenh" w:hAnsi="Khmer UI" w:cs="Khmer UI"/>
        </w:rPr>
        <w:t>ហើយកើតឡើងចំពោះជំងឺមហារីកប្រហែល</w:t>
      </w:r>
      <w:proofErr w:type="spellEnd"/>
      <w:r w:rsidRPr="00452E49">
        <w:rPr>
          <w:rFonts w:ascii="Khmer UI" w:hAnsi="Khmer UI" w:cs="Khmer UI"/>
        </w:rPr>
        <w:t xml:space="preserve"> 1 </w:t>
      </w:r>
      <w:proofErr w:type="spellStart"/>
      <w:r w:rsidRPr="00452E49">
        <w:rPr>
          <w:rFonts w:ascii="Khmer UI" w:eastAsia="DaunPenh" w:hAnsi="Khmer UI" w:cs="Khmer UI"/>
        </w:rPr>
        <w:t>ក្នុងចំណោម</w:t>
      </w:r>
      <w:proofErr w:type="spellEnd"/>
      <w:r w:rsidRPr="00452E49">
        <w:rPr>
          <w:rFonts w:ascii="Khmer UI" w:hAnsi="Khmer UI" w:cs="Khmer UI"/>
        </w:rPr>
        <w:t xml:space="preserve"> 30 </w:t>
      </w:r>
      <w:proofErr w:type="spellStart"/>
      <w:r w:rsidRPr="00452E49">
        <w:rPr>
          <w:rFonts w:ascii="Khmer UI" w:eastAsia="DaunPenh" w:hAnsi="Khmer UI" w:cs="Khmer UI"/>
        </w:rPr>
        <w:t>ដែលត្រូវបានគេរកឃើញនៅក្នុងអំឡុងពេលនៃការពិនិត្យរកមើលជំងឺមហារីក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សួត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1323A58C" w14:textId="227D457E" w:rsidR="00874AF0" w:rsidRPr="00452E49" w:rsidRDefault="000B45AA" w:rsidP="00452E49">
      <w:pPr>
        <w:wordWrap w:val="0"/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  <w:b/>
          <w:bCs/>
        </w:rPr>
        <w:t>របកគំហើញបន្ថែមដែលអាចចាត់វិធានការ</w:t>
      </w:r>
      <w:proofErr w:type="spellEnd"/>
      <w:r w:rsidRPr="00452E49">
        <w:rPr>
          <w:rFonts w:ascii="Khmer UI" w:eastAsia="DaunPenh" w:hAnsi="Khmer UI" w:cs="Khmer UI"/>
          <w:b/>
          <w:bCs/>
        </w:rPr>
        <w:t>៖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ការស្កេនអាចមើលឃើញផ្នែកផ្សេងទៀតនៃរាងកាយនៅក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ទ្រូង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និងពោះផ្នែកខាងលើ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ពេលខ្លះវាអាចបង្ហាញនូវអ្វីៗនៅក្នុងសួត</w:t>
      </w:r>
      <w:proofErr w:type="spellEnd"/>
      <w:r w:rsidRPr="00452E49">
        <w:rPr>
          <w:rFonts w:ascii="Khmer UI" w:hAnsi="Khmer UI" w:cs="Khmer UI"/>
        </w:rPr>
        <w:t xml:space="preserve"> (</w:t>
      </w:r>
      <w:proofErr w:type="spellStart"/>
      <w:r w:rsidRPr="00452E49">
        <w:rPr>
          <w:rFonts w:ascii="Khmer UI" w:eastAsia="DaunPenh" w:hAnsi="Khmer UI" w:cs="Khmer UI"/>
        </w:rPr>
        <w:t>អ្វីមួយក្រៅពីជំងឺមហារីកដូចជា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ជំងឺហើមសួតដោយខ្យល់ជ្រាបចូល</w:t>
      </w:r>
      <w:proofErr w:type="spellEnd"/>
      <w:r w:rsidRPr="00452E49">
        <w:rPr>
          <w:rFonts w:ascii="Khmer UI" w:hAnsi="Khmer UI" w:cs="Khmer UI"/>
        </w:rPr>
        <w:t xml:space="preserve">) </w:t>
      </w:r>
      <w:proofErr w:type="spellStart"/>
      <w:r w:rsidRPr="00452E49">
        <w:rPr>
          <w:rFonts w:ascii="Khmer UI" w:eastAsia="DaunPenh" w:hAnsi="Khmer UI" w:cs="Khmer UI"/>
        </w:rPr>
        <w:t>ឬនៅខាងក្រៅសួត</w:t>
      </w:r>
      <w:proofErr w:type="spellEnd"/>
      <w:r w:rsidRPr="00452E49">
        <w:rPr>
          <w:rFonts w:ascii="Khmer UI" w:hAnsi="Khmer UI" w:cs="Khmer UI"/>
        </w:rPr>
        <w:t xml:space="preserve"> (</w:t>
      </w:r>
      <w:proofErr w:type="spellStart"/>
      <w:r w:rsidRPr="00452E49">
        <w:rPr>
          <w:rFonts w:ascii="Khmer UI" w:eastAsia="DaunPenh" w:hAnsi="Khmer UI" w:cs="Khmer UI"/>
        </w:rPr>
        <w:t>ដូចជាជំងឺបេះដូង</w:t>
      </w:r>
      <w:proofErr w:type="spellEnd"/>
      <w:r w:rsidRPr="00452E49">
        <w:rPr>
          <w:rFonts w:ascii="Khmer UI" w:hAnsi="Khmer UI" w:cs="Khmer UI"/>
        </w:rPr>
        <w:t>)</w:t>
      </w:r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ប្រសិនបើអ្នកមានរបកគំហើញមិនទាក់ទងនឹងជំងឺមហារីកសួតទេ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នោះបញ្ជីពិនិត្យ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រកមើលជំងឺមហារីកថ្នាក់ជាតិ</w:t>
      </w:r>
      <w:proofErr w:type="spellEnd"/>
      <w:r w:rsidRPr="00452E49">
        <w:rPr>
          <w:rFonts w:ascii="Khmer UI" w:hAnsi="Khmer UI" w:cs="Khmer UI"/>
        </w:rPr>
        <w:t xml:space="preserve"> (NCSR) </w:t>
      </w:r>
      <w:proofErr w:type="spellStart"/>
      <w:r w:rsidRPr="00452E49">
        <w:rPr>
          <w:rFonts w:ascii="Khmer UI" w:eastAsia="DaunPenh" w:hAnsi="Khmer UI" w:cs="Khmer UI"/>
        </w:rPr>
        <w:t>នឹងលើកទឹកចិត្តអ្នកឱ្យទៅជួបវេជ្ជបណ្ឌិតរបស់អ្នក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ទៅជួបវេជ្ជបណ្ឌិតរបស់អ្នក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ដើម្បីពិភាក្សាអំពីរបកគំហើញទាំងនោះ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</w:p>
    <w:p w14:paraId="5992B9A2" w14:textId="07731880" w:rsidR="00874AF0" w:rsidRPr="00452E49" w:rsidRDefault="000B45AA" w:rsidP="00452E49">
      <w:pPr>
        <w:wordWrap w:val="0"/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  <w:b/>
          <w:bCs/>
        </w:rPr>
        <w:t>ការប៉ះពាល់នឹងវិទ្យុសកម្ម</w:t>
      </w:r>
      <w:proofErr w:type="spellEnd"/>
      <w:r w:rsidRPr="00452E49">
        <w:rPr>
          <w:rFonts w:ascii="Khmer UI" w:eastAsia="DaunPenh" w:hAnsi="Khmer UI" w:cs="Khmer UI"/>
          <w:b/>
          <w:bCs/>
        </w:rPr>
        <w:t>៖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ការស្កេន</w:t>
      </w:r>
      <w:proofErr w:type="spellEnd"/>
      <w:r w:rsidRPr="00452E49">
        <w:rPr>
          <w:rFonts w:ascii="Khmer UI" w:hAnsi="Khmer UI" w:cs="Khmer UI"/>
        </w:rPr>
        <w:t xml:space="preserve"> CT </w:t>
      </w:r>
      <w:proofErr w:type="spellStart"/>
      <w:r w:rsidRPr="00452E49">
        <w:rPr>
          <w:rFonts w:ascii="Khmer UI" w:eastAsia="DaunPenh" w:hAnsi="Khmer UI" w:cs="Khmer UI"/>
        </w:rPr>
        <w:t>ដូសកម្រិតទាប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ប្រើបរិមាណវិទ្យុសកម្មដ៏តិចតួច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វាទាបជាងមួយឆ្នាំនៃការប៉ះពាល់នឹងវិទ្យុសកម្មកើតឡើងតាមធម្មជាតិនៅក្នុងជីវិតធម្មតា។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វាអាចកើតឡើងនៅក្រោមដី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ក្នុងដី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និងទឹក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នេះគឺជាកម្រិត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ទាបនៃវិទ្យុសកម្មដែលមានសុវត្ថិភាព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និងអាចធ្វើឱ្យប្រសើរឡើងនូវការវិនិច្ឆ័យនៅដំណាក់កាលដំបូង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6CE86A85" w14:textId="1B626489" w:rsidR="00874AF0" w:rsidRPr="00452E49" w:rsidRDefault="000B45AA">
      <w:pPr>
        <w:pStyle w:val="Heading2"/>
        <w:rPr>
          <w:rFonts w:ascii="Khmer UI" w:hAnsi="Khmer UI" w:cs="Khmer UI"/>
        </w:rPr>
      </w:pPr>
      <w:bookmarkStart w:id="15" w:name="_Toc200795511"/>
      <w:proofErr w:type="spellStart"/>
      <w:r w:rsidRPr="00452E49">
        <w:rPr>
          <w:rFonts w:ascii="Khmer UI" w:eastAsia="DaunPenh" w:hAnsi="Khmer UI" w:cs="Khmer UI"/>
        </w:rPr>
        <w:t>ចុះបើខ្ញុំមានរោគសញ្ញានានាដែលខ្ញុំគិតថាអាចជាជំងឺ</w:t>
      </w:r>
      <w:proofErr w:type="spellEnd"/>
      <w:r w:rsidR="00AF3C96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មហារីកសួត</w:t>
      </w:r>
      <w:proofErr w:type="spellEnd"/>
      <w:r w:rsidRPr="00452E49">
        <w:rPr>
          <w:rFonts w:ascii="Khmer UI" w:hAnsi="Khmer UI" w:cs="Khmer UI"/>
        </w:rPr>
        <w:t>?</w:t>
      </w:r>
      <w:bookmarkEnd w:id="15"/>
    </w:p>
    <w:p w14:paraId="2B4B5506" w14:textId="7D91700F" w:rsidR="00874AF0" w:rsidRPr="00452E49" w:rsidRDefault="000B45AA">
      <w:pPr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ការពិនិត្យគឺមិនសមស្របសម្រាប់អ្នកណាដែលមាន</w:t>
      </w:r>
      <w:proofErr w:type="spellStart"/>
      <w:r w:rsidRPr="00452E49">
        <w:rPr>
          <w:rFonts w:ascii="Khmer UI" w:eastAsia="DaunPenh" w:hAnsi="Khmer UI" w:cs="Khmer UI"/>
        </w:rPr>
        <w:t>រោគសញ្ញាកើតមានជាបន្តដែលមិនអាចពន្យល់បាន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រួមទាំងរោគសញ្ញាខាងក្រោមផងដែរ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មនុស្សទាំងនេះត្រូវការការធ្វើតេស្តផ្សេងៗគ្នា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04097F74" w14:textId="77777777" w:rsidR="00874AF0" w:rsidRPr="00452E49" w:rsidRDefault="000B45AA" w:rsidP="00D22267">
      <w:pPr>
        <w:keepNext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ប្រសិនបើអ្នកមានរោគសញ្ញាទាំងនេះ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ទោះបីជាការធ្វើតេស្តពិនិត្យចុងក្រោយរបស់អ្នកមានហានិភ័យទាបបំផុត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ឬអ្នកស្ថិតនៅចន្លោះការស្កេននានាក៏ដោយ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សូមពិគ្រោះជាមួយវេជ្ជបណ្ឌិតរបស់អ្នកឱ្យបានភ្លាមៗ។</w:t>
      </w:r>
    </w:p>
    <w:p w14:paraId="7B6B486C" w14:textId="77777777" w:rsidR="00874AF0" w:rsidRPr="00452E49" w:rsidRDefault="000B45AA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 w:themeColor="text1"/>
        </w:rPr>
      </w:pPr>
      <w:r w:rsidRPr="00452E49">
        <w:rPr>
          <w:rFonts w:ascii="Khmer UI" w:eastAsia="DaunPenh" w:hAnsi="Khmer UI" w:cs="Khmer UI"/>
          <w:color w:val="000000" w:themeColor="text1"/>
        </w:rPr>
        <w:t>ការក្អកថ្មី</w:t>
      </w:r>
      <w:r w:rsidRPr="00452E49">
        <w:rPr>
          <w:rFonts w:ascii="Khmer UI" w:hAnsi="Khmer UI" w:cs="Khmer UI"/>
          <w:color w:val="000000" w:themeColor="text1"/>
        </w:rPr>
        <w:t xml:space="preserve"> </w:t>
      </w:r>
      <w:r w:rsidRPr="00452E49">
        <w:rPr>
          <w:rFonts w:ascii="Khmer UI" w:eastAsia="DaunPenh" w:hAnsi="Khmer UI" w:cs="Khmer UI"/>
          <w:color w:val="000000" w:themeColor="text1"/>
        </w:rPr>
        <w:t>ឬការក្អកបានផ្លាស់ប្តូរ</w:t>
      </w:r>
    </w:p>
    <w:p w14:paraId="5DC65BC8" w14:textId="77777777" w:rsidR="00874AF0" w:rsidRPr="00452E49" w:rsidRDefault="000B45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  <w:color w:val="000000"/>
        </w:rPr>
        <w:t>ការក្អកមានឈាម</w:t>
      </w:r>
    </w:p>
    <w:p w14:paraId="1DBBEDF0" w14:textId="77777777" w:rsidR="00874AF0" w:rsidRPr="00452E49" w:rsidRDefault="000B45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  <w:color w:val="000000"/>
        </w:rPr>
        <w:t>ការដកដង្ហើមខ្លីដោយគ្មានហេតុផល</w:t>
      </w:r>
    </w:p>
    <w:p w14:paraId="4DA3C157" w14:textId="77777777" w:rsidR="00874AF0" w:rsidRPr="00452E49" w:rsidRDefault="000B45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  <w:color w:val="000000"/>
        </w:rPr>
        <w:t>អស់កម្លាំងយ៉ាងខ្លាំង</w:t>
      </w:r>
    </w:p>
    <w:p w14:paraId="1E3D0671" w14:textId="77777777" w:rsidR="00874AF0" w:rsidRPr="00452E49" w:rsidRDefault="000B45AA" w:rsidP="00D2226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  <w:color w:val="000000" w:themeColor="text1"/>
        </w:rPr>
        <w:lastRenderedPageBreak/>
        <w:t>ការសម្រកទម្ងន់ដែលមិនអាចពន្យល់បាន</w:t>
      </w:r>
    </w:p>
    <w:p w14:paraId="262CDCBE" w14:textId="77777777" w:rsidR="00874AF0" w:rsidRPr="00452E49" w:rsidRDefault="000B45AA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Khmer UI" w:hAnsi="Khmer UI" w:cs="Khmer UI"/>
          <w:color w:val="000000" w:themeColor="text1"/>
        </w:rPr>
      </w:pPr>
      <w:r w:rsidRPr="00452E49">
        <w:rPr>
          <w:rFonts w:ascii="Khmer UI" w:eastAsia="DaunPenh" w:hAnsi="Khmer UI" w:cs="Khmer UI"/>
          <w:color w:val="000000" w:themeColor="text1"/>
        </w:rPr>
        <w:t>ឈឺទ្រូង</w:t>
      </w:r>
      <w:r w:rsidRPr="00452E49">
        <w:rPr>
          <w:rFonts w:ascii="Khmer UI" w:hAnsi="Khmer UI" w:cs="Khmer UI"/>
          <w:color w:val="000000" w:themeColor="text1"/>
        </w:rPr>
        <w:t xml:space="preserve"> </w:t>
      </w:r>
      <w:r w:rsidRPr="00452E49">
        <w:rPr>
          <w:rFonts w:ascii="Khmer UI" w:eastAsia="DaunPenh" w:hAnsi="Khmer UI" w:cs="Khmer UI"/>
          <w:color w:val="000000" w:themeColor="text1"/>
        </w:rPr>
        <w:t>ឬស្មាដែលមិនបាត់សោះ</w:t>
      </w:r>
    </w:p>
    <w:p w14:paraId="221D27A3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16" w:name="_Toc200795512"/>
      <w:r w:rsidRPr="00452E49">
        <w:rPr>
          <w:rFonts w:ascii="Khmer UI" w:eastAsia="DaunPenh" w:hAnsi="Khmer UI" w:cs="Khmer UI"/>
        </w:rPr>
        <w:t>តើការស្កេននឹងត្រូវចំណាយអស់ប៉ុន្មាន</w:t>
      </w:r>
      <w:r w:rsidRPr="00452E49">
        <w:rPr>
          <w:rFonts w:ascii="Khmer UI" w:hAnsi="Khmer UI" w:cs="Khmer UI"/>
        </w:rPr>
        <w:t>?</w:t>
      </w:r>
      <w:bookmarkEnd w:id="16"/>
    </w:p>
    <w:p w14:paraId="53865E0C" w14:textId="77777777" w:rsidR="00874AF0" w:rsidRPr="00452E49" w:rsidRDefault="000B45AA">
      <w:pPr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ការស្កេន</w:t>
      </w:r>
      <w:r w:rsidRPr="00452E49">
        <w:rPr>
          <w:rFonts w:ascii="Khmer UI" w:hAnsi="Khmer UI" w:cs="Khmer UI"/>
        </w:rPr>
        <w:t xml:space="preserve"> CT </w:t>
      </w:r>
      <w:r w:rsidRPr="00452E49">
        <w:rPr>
          <w:rFonts w:ascii="Khmer UI" w:eastAsia="DaunPenh" w:hAnsi="Khmer UI" w:cs="Khmer UI"/>
        </w:rPr>
        <w:t>ដូសកម្រិតទាបដើម្បីពិនិត្យរកមើលជំងឺមហារីកសួតនឹងត្រូវបានគ្របដណ្តប់ដោយ</w:t>
      </w:r>
      <w:r w:rsidRPr="00452E49">
        <w:rPr>
          <w:rFonts w:ascii="Khmer UI" w:hAnsi="Khmer UI" w:cs="Khmer UI"/>
        </w:rPr>
        <w:t xml:space="preserve"> Medicare</w:t>
      </w:r>
      <w:r w:rsidRPr="00452E49">
        <w:rPr>
          <w:rFonts w:ascii="Khmer UI" w:eastAsia="DaunPenh" w:hAnsi="Khmer UI" w:cs="Khmer UI"/>
        </w:rPr>
        <w:t>។</w:t>
      </w:r>
    </w:p>
    <w:p w14:paraId="64D2D749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17" w:name="_Toc200795513"/>
      <w:r w:rsidRPr="00452E49">
        <w:rPr>
          <w:rFonts w:ascii="Khmer UI" w:eastAsia="DaunPenh" w:hAnsi="Khmer UI" w:cs="Khmer UI"/>
        </w:rPr>
        <w:t>ហេតុអ្វីបានជាខ្ញុំមិនមានសិទ្ធិទទួល</w:t>
      </w:r>
      <w:r w:rsidRPr="00452E49">
        <w:rPr>
          <w:rFonts w:ascii="Khmer UI" w:hAnsi="Khmer UI" w:cs="Khmer UI"/>
        </w:rPr>
        <w:t>?</w:t>
      </w:r>
      <w:bookmarkEnd w:id="17"/>
    </w:p>
    <w:p w14:paraId="0799FF10" w14:textId="24AE2BAA" w:rsidR="00874AF0" w:rsidRPr="00452E49" w:rsidRDefault="000B45AA">
      <w:pPr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កម្មវិធីពិនិត្យរកមើលជំងឺមហារីកសួតថ្នាក់ជាតិ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គឺជាកម្មវិធីសម្រាប់អ្នកដែលបានបំពេញតាមអាយុ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និងលក្ខណៈវិនិច្ឆ័យនៃប្រវត្តិ</w:t>
      </w:r>
      <w:proofErr w:type="spellStart"/>
      <w:r w:rsidRPr="00452E49">
        <w:rPr>
          <w:rFonts w:ascii="Khmer UI" w:eastAsia="DaunPenh" w:hAnsi="Khmer UI" w:cs="Khmer UI"/>
        </w:rPr>
        <w:t>ការជក់បារីខាងក្រោម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ហើយមិនមានរោគសញ្ញានានា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ដោយមានបំណងស្វែងរក</w:t>
      </w:r>
      <w:proofErr w:type="spellEnd"/>
      <w:r w:rsidR="00AF3C96">
        <w:rPr>
          <w:rFonts w:ascii="Khmer UI" w:eastAsia="DaunPenh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ជំងឺមហារីកសួតនៅដំណាក់កាលដំបូង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39DABFBC" w14:textId="2D3356E3" w:rsidR="00874AF0" w:rsidRPr="00452E49" w:rsidRDefault="000B45AA">
      <w:pPr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</w:rPr>
        <w:t>ការស្រាវជ្រាវបានរកឃើញថា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ការពិនិត្យផ្តល់អត្ថប្រយោជន៍ដល់មនុស្សដែលមានអាយុចន្លោះពី</w:t>
      </w:r>
      <w:proofErr w:type="spellEnd"/>
      <w:r w:rsidRPr="00452E49">
        <w:rPr>
          <w:rFonts w:ascii="Khmer UI" w:hAnsi="Khmer UI" w:cs="Khmer UI"/>
        </w:rPr>
        <w:t xml:space="preserve"> 50 </w:t>
      </w:r>
      <w:proofErr w:type="spellStart"/>
      <w:r w:rsidRPr="00452E49">
        <w:rPr>
          <w:rFonts w:ascii="Khmer UI" w:eastAsia="DaunPenh" w:hAnsi="Khmer UI" w:cs="Khmer UI"/>
        </w:rPr>
        <w:t>ទៅ</w:t>
      </w:r>
      <w:proofErr w:type="spellEnd"/>
      <w:r w:rsidRPr="00452E49">
        <w:rPr>
          <w:rFonts w:ascii="Khmer UI" w:hAnsi="Khmer UI" w:cs="Khmer UI"/>
        </w:rPr>
        <w:t xml:space="preserve"> 70 </w:t>
      </w:r>
      <w:proofErr w:type="spellStart"/>
      <w:r w:rsidRPr="00452E49">
        <w:rPr>
          <w:rFonts w:ascii="Khmer UI" w:eastAsia="DaunPenh" w:hAnsi="Khmer UI" w:cs="Khmer UI"/>
        </w:rPr>
        <w:t>ឆ្នាំ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ដែលមិនបង្ហាញសញ្ញា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ឬរោគសញ្ញានានាដែលលើកឡើងថាមានជំងឺមហារីកសួត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ជក់បារី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ឬផ្តាច់បារីក្នុងរយៈពេល</w:t>
      </w:r>
      <w:proofErr w:type="spellEnd"/>
      <w:r w:rsidRPr="00452E49">
        <w:rPr>
          <w:rFonts w:ascii="Khmer UI" w:hAnsi="Khmer UI" w:cs="Khmer UI"/>
        </w:rPr>
        <w:t xml:space="preserve"> </w:t>
      </w:r>
      <w:r w:rsidR="00452E49">
        <w:rPr>
          <w:rFonts w:ascii="Khmer UI" w:hAnsi="Khmer UI" w:cs="Khmer UI"/>
        </w:rPr>
        <w:br/>
      </w:r>
      <w:r w:rsidRPr="00452E49">
        <w:rPr>
          <w:rFonts w:ascii="Khmer UI" w:hAnsi="Khmer UI" w:cs="Khmer UI"/>
        </w:rPr>
        <w:t xml:space="preserve">10 </w:t>
      </w:r>
      <w:proofErr w:type="spellStart"/>
      <w:r w:rsidRPr="00452E49">
        <w:rPr>
          <w:rFonts w:ascii="Khmer UI" w:eastAsia="DaunPenh" w:hAnsi="Khmer UI" w:cs="Khmer UI"/>
        </w:rPr>
        <w:t>ឆ្នាំចុងក្រោយ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និងមានប្រវត្តិនៃការជក់បារីយៈពេលយូរ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សម្រាប់ព័ត៌មានបន្ថែម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សូមមើល</w:t>
      </w:r>
      <w:proofErr w:type="spellEnd"/>
      <w:r w:rsidRPr="00452E49">
        <w:rPr>
          <w:rFonts w:ascii="Khmer UI" w:hAnsi="Khmer UI" w:cs="Khmer UI"/>
        </w:rPr>
        <w:t xml:space="preserve"> </w:t>
      </w:r>
      <w:hyperlink r:id="rId11">
        <w:r w:rsidRPr="00452E49">
          <w:rPr>
            <w:rFonts w:ascii="Khmer UI" w:hAnsi="Khmer UI" w:cs="Khmer UI"/>
            <w:b/>
            <w:bCs/>
            <w:color w:val="00708B"/>
            <w:u w:val="single"/>
          </w:rPr>
          <w:t>‘</w:t>
        </w:r>
        <w:r w:rsidRPr="00452E49">
          <w:rPr>
            <w:rFonts w:ascii="Khmer UI" w:eastAsia="DaunPenh" w:hAnsi="Khmer UI" w:cs="Khmer UI"/>
            <w:b/>
            <w:bCs/>
            <w:color w:val="00708B"/>
            <w:u w:val="single"/>
          </w:rPr>
          <w:t>ហេតុអ្វីបានជាខ្ញុំមិនមានសិទ្ធិទទួលការពិនិត្យរកមើលជំងឺមហារីកសួត</w:t>
        </w:r>
        <w:r w:rsidRPr="00452E49">
          <w:rPr>
            <w:rFonts w:ascii="Khmer UI" w:hAnsi="Khmer UI" w:cs="Khmer UI"/>
            <w:b/>
            <w:bCs/>
            <w:color w:val="00708B"/>
            <w:u w:val="single"/>
          </w:rPr>
          <w:t>?</w:t>
        </w:r>
        <w:r w:rsidR="00B840A4" w:rsidRPr="00B840A4">
          <w:rPr>
            <w:rFonts w:ascii="Khmer UI" w:hAnsi="Khmer UI" w:cs="Khmer UI"/>
            <w:b/>
            <w:bCs/>
            <w:color w:val="00708B"/>
            <w:u w:val="single"/>
          </w:rPr>
          <w:t>’</w:t>
        </w:r>
        <w:r w:rsidRPr="00452E49">
          <w:rPr>
            <w:rFonts w:ascii="Khmer UI" w:hAnsi="Khmer UI" w:cs="Khmer UI"/>
            <w:b/>
            <w:bCs/>
            <w:color w:val="00708B"/>
            <w:u w:val="single"/>
          </w:rPr>
          <w:t xml:space="preserve"> </w:t>
        </w:r>
        <w:proofErr w:type="spellStart"/>
        <w:r w:rsidRPr="00452E49">
          <w:rPr>
            <w:rFonts w:ascii="Khmer UI" w:eastAsia="DaunPenh" w:hAnsi="Khmer UI" w:cs="Khmer UI"/>
            <w:b/>
            <w:bCs/>
            <w:color w:val="00708B"/>
            <w:u w:val="single"/>
          </w:rPr>
          <w:t>ធនធាន</w:t>
        </w:r>
        <w:proofErr w:type="spellEnd"/>
      </w:hyperlink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អ្នកអាចនឹងមានសិទ្ធិទទួលនៅពេលអនាគត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ដូច្នេះបន្តពិនិត្យជាមួយវេជ្ជបណ្ឌិតរបស់អ្នក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17FA6E9C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18" w:name="_Toc200795514"/>
      <w:r w:rsidRPr="00452E49">
        <w:rPr>
          <w:rFonts w:ascii="Khmer UI" w:eastAsia="DaunPenh" w:hAnsi="Khmer UI" w:cs="Khmer UI"/>
        </w:rPr>
        <w:t>តើមានអ្វីកើតឡើងបន្ទាប់ពីការស្កេនរបស់ខ្ញុំ</w:t>
      </w:r>
      <w:r w:rsidRPr="00452E49">
        <w:rPr>
          <w:rFonts w:ascii="Khmer UI" w:hAnsi="Khmer UI" w:cs="Khmer UI"/>
        </w:rPr>
        <w:t>?</w:t>
      </w:r>
      <w:bookmarkEnd w:id="18"/>
    </w:p>
    <w:p w14:paraId="7D720BF1" w14:textId="77777777" w:rsidR="00874AF0" w:rsidRPr="00452E49" w:rsidRDefault="000B45AA">
      <w:pPr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ពិនិត្យមើលថាព័ត៌មានទំនាក់ទំនងរបស់អ្នកមានបច្ចុប្បន្នភាព។</w:t>
      </w:r>
    </w:p>
    <w:p w14:paraId="1B412260" w14:textId="48F6CE94" w:rsidR="00874AF0" w:rsidRPr="00452E49" w:rsidRDefault="000B45AA">
      <w:pPr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</w:rPr>
        <w:t>ចាំរកមើលលទ្ធផលរបស់អ្នក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NCSR </w:t>
      </w:r>
      <w:proofErr w:type="spellStart"/>
      <w:r w:rsidRPr="00452E49">
        <w:rPr>
          <w:rFonts w:ascii="Khmer UI" w:eastAsia="DaunPenh" w:hAnsi="Khmer UI" w:cs="Khmer UI"/>
        </w:rPr>
        <w:t>នឹងប្រាប់ឱ្យអ្នកដឹងពីអ្វីដែលត្រូវធ្វើបន្ទាប</w:t>
      </w:r>
      <w:proofErr w:type="spellEnd"/>
      <w:r w:rsidRPr="00452E49">
        <w:rPr>
          <w:rFonts w:ascii="Khmer UI" w:eastAsia="DaunPenh" w:hAnsi="Khmer UI" w:cs="Khmer UI"/>
        </w:rPr>
        <w:t>់។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នេះអាចជាការរម្លឹកមួយ</w:t>
      </w:r>
      <w:proofErr w:type="spellEnd"/>
      <w:r w:rsidRPr="00452E49">
        <w:rPr>
          <w:rFonts w:ascii="Khmer UI" w:hAnsi="Khmer UI" w:cs="Khmer UI"/>
        </w:rPr>
        <w:t xml:space="preserve"> </w:t>
      </w:r>
      <w:r w:rsidR="00452E49">
        <w:rPr>
          <w:rFonts w:ascii="Khmer UI" w:hAnsi="Khmer UI" w:cs="Khmer UI"/>
        </w:rPr>
        <w:br/>
      </w:r>
      <w:r w:rsidRPr="00452E49">
        <w:rPr>
          <w:rFonts w:ascii="Khmer UI" w:hAnsi="Khmer UI" w:cs="Khmer UI"/>
        </w:rPr>
        <w:t>(</w:t>
      </w:r>
      <w:proofErr w:type="spellStart"/>
      <w:r w:rsidRPr="00452E49">
        <w:rPr>
          <w:rFonts w:ascii="Khmer UI" w:eastAsia="DaunPenh" w:hAnsi="Khmer UI" w:cs="Khmer UI"/>
        </w:rPr>
        <w:t>តាមសារជាអក្សរ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ឬសំបុត្រ</w:t>
      </w:r>
      <w:proofErr w:type="spellEnd"/>
      <w:r w:rsidRPr="00452E49">
        <w:rPr>
          <w:rFonts w:ascii="Khmer UI" w:hAnsi="Khmer UI" w:cs="Khmer UI"/>
        </w:rPr>
        <w:t xml:space="preserve">) </w:t>
      </w:r>
      <w:proofErr w:type="spellStart"/>
      <w:r w:rsidRPr="00452E49">
        <w:rPr>
          <w:rFonts w:ascii="Khmer UI" w:eastAsia="DaunPenh" w:hAnsi="Khmer UI" w:cs="Khmer UI"/>
        </w:rPr>
        <w:t>ដើម្បីពិនិត្យក្នុងរយៈពេលពីរឆ្នាំ</w:t>
      </w:r>
      <w:proofErr w:type="spellEnd"/>
      <w:r w:rsidRPr="00452E49">
        <w:rPr>
          <w:rFonts w:ascii="Khmer UI" w:hAnsi="Khmer UI" w:cs="Khmer UI"/>
        </w:rPr>
        <w:t xml:space="preserve"> (</w:t>
      </w:r>
      <w:proofErr w:type="spellStart"/>
      <w:r w:rsidRPr="00452E49">
        <w:rPr>
          <w:rFonts w:ascii="Khmer UI" w:eastAsia="DaunPenh" w:hAnsi="Khmer UI" w:cs="Khmer UI"/>
        </w:rPr>
        <w:t>ប្រសិនបើអ្នកត្រូវបានរកឃើញថាមានហានិភ័យទាបខ្លាំង</w:t>
      </w:r>
      <w:proofErr w:type="spellEnd"/>
      <w:r w:rsidRPr="00452E49">
        <w:rPr>
          <w:rFonts w:ascii="Khmer UI" w:hAnsi="Khmer UI" w:cs="Khmer UI"/>
        </w:rPr>
        <w:t xml:space="preserve">) </w:t>
      </w:r>
      <w:r w:rsidRPr="00452E49">
        <w:rPr>
          <w:rFonts w:ascii="Khmer UI" w:eastAsia="DaunPenh" w:hAnsi="Khmer UI" w:cs="Khmer UI"/>
        </w:rPr>
        <w:t>ឬទៅជួបវេជ្ជបណ្ឌិតរបស់អ្នកវិញសម្រាប់លទ្ធផលរបស់អ្នក។</w:t>
      </w:r>
    </w:p>
    <w:p w14:paraId="2CD0803D" w14:textId="6FD2E4FB" w:rsidR="0024198B" w:rsidRPr="00452E49" w:rsidRDefault="000B45AA">
      <w:pPr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</w:rPr>
        <w:t>ទៅជួបវេជ្ជបណ្ឌិតរបស់អ្នកសម្រាប់ការស្កេន</w:t>
      </w:r>
      <w:proofErr w:type="spellEnd"/>
      <w:r w:rsidRPr="00452E49">
        <w:rPr>
          <w:rFonts w:ascii="Khmer UI" w:hAnsi="Khmer UI" w:cs="Khmer UI"/>
        </w:rPr>
        <w:t xml:space="preserve"> CT </w:t>
      </w:r>
      <w:proofErr w:type="spellStart"/>
      <w:r w:rsidRPr="00452E49">
        <w:rPr>
          <w:rFonts w:ascii="Khmer UI" w:eastAsia="DaunPenh" w:hAnsi="Khmer UI" w:cs="Khmer UI"/>
        </w:rPr>
        <w:t>ដែលមានដូសកម្រិតទាបថ្មី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ដើម្បីពិនិត្យម្តងទៀត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បន្ទាប់ពីអ្នក</w:t>
      </w:r>
      <w:proofErr w:type="spellEnd"/>
      <w:r w:rsidR="00452E49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ទទួលបានការរម្លឹកពី</w:t>
      </w:r>
      <w:proofErr w:type="spellEnd"/>
      <w:r w:rsidRPr="00452E49">
        <w:rPr>
          <w:rFonts w:ascii="Khmer UI" w:hAnsi="Khmer UI" w:cs="Khmer UI"/>
        </w:rPr>
        <w:t xml:space="preserve"> NCSR</w:t>
      </w:r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អ្នកប្រហែលជាត្រូវការការស្កេនទៀងទាត់បន្ថែមទៀត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ប្រសិនបើមានរបក</w:t>
      </w:r>
      <w:proofErr w:type="spellEnd"/>
      <w:r w:rsidR="00452E49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គំហើញហានិភ័យទាប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ឬខ្ពស់ជាងនេះពីការស្កេនរបស់អ្នក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55D462F3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19" w:name="_Toc200795515"/>
      <w:r w:rsidRPr="00452E49">
        <w:rPr>
          <w:rFonts w:ascii="Khmer UI" w:eastAsia="DaunPenh" w:hAnsi="Khmer UI" w:cs="Khmer UI"/>
        </w:rPr>
        <w:t>តើខ្ញុំត្រូវទៅពិនិត្យរកមើលជំងឺមហារីកសួតជាញឹកញាប់ប៉ុណ្ណាដែរ</w:t>
      </w:r>
      <w:r w:rsidRPr="00452E49">
        <w:rPr>
          <w:rFonts w:ascii="Khmer UI" w:hAnsi="Khmer UI" w:cs="Khmer UI"/>
        </w:rPr>
        <w:t>?</w:t>
      </w:r>
      <w:bookmarkEnd w:id="19"/>
    </w:p>
    <w:p w14:paraId="4FE4E65C" w14:textId="08A76793" w:rsidR="00D22267" w:rsidRPr="00452E49" w:rsidRDefault="000B45AA" w:rsidP="00D22267">
      <w:pPr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សូមពិភាក្សាជាមួយវេជ្ជបណ្ឌិតរបស់អ្នកដើម្បីមើលថាតើអ្នកមានសិទ្ធិទទួលកម្មវិធីនេះដែរឬទេ។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ប្រសិនបើអ្នកមានសិទ្ធិទទួល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អ្នកអាចធ្វើការស្កេនរៀងរាល់ពីរឆ្នាំម្តង</w:t>
      </w:r>
      <w:proofErr w:type="spellEnd"/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អ្នកនឹងត្រូវទៅជួបវេជ្ជបណ្ឌិតដើម្បីបញ្ជូនបន្តអ្នកសម្រាប់ការស្កេនមួយ។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អ្នកប្រហែលជាត្រូវការការស្កេនទៀងទាត់បន្ថែមទៀត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ប្រសិនបើមានរបកគំហើញហានិភ័យទាប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ឬខ្ពស់ជាងនេះ</w:t>
      </w:r>
      <w:proofErr w:type="spellEnd"/>
      <w:r w:rsidR="00452E49">
        <w:rPr>
          <w:rFonts w:ascii="Khmer UI" w:eastAsia="DaunPenh" w:hAnsi="Khmer UI" w:cs="Khmer UI"/>
        </w:rPr>
        <w:br/>
      </w:r>
      <w:proofErr w:type="spellStart"/>
      <w:r w:rsidRPr="00452E49">
        <w:rPr>
          <w:rFonts w:ascii="Khmer UI" w:eastAsia="DaunPenh" w:hAnsi="Khmer UI" w:cs="Khmer UI"/>
        </w:rPr>
        <w:t>ពីការស្កេនរបស់អ្នក</w:t>
      </w:r>
      <w:proofErr w:type="spellEnd"/>
      <w:r w:rsidRPr="00452E49">
        <w:rPr>
          <w:rFonts w:ascii="Khmer UI" w:eastAsia="DaunPenh" w:hAnsi="Khmer UI" w:cs="Khmer UI"/>
        </w:rPr>
        <w:t>។</w:t>
      </w:r>
    </w:p>
    <w:p w14:paraId="6B6841C7" w14:textId="207A33EF" w:rsidR="00E955F2" w:rsidRPr="00452E49" w:rsidRDefault="000B45AA" w:rsidP="00166ED7">
      <w:pPr>
        <w:wordWrap w:val="0"/>
        <w:rPr>
          <w:rFonts w:ascii="Khmer UI" w:hAnsi="Khmer UI" w:cs="Khmer UI"/>
        </w:rPr>
      </w:pPr>
      <w:r w:rsidRPr="00452E49">
        <w:rPr>
          <w:rFonts w:ascii="Khmer UI" w:eastAsia="DaunPenh" w:hAnsi="Khmer UI" w:cs="Khmer UI"/>
        </w:rPr>
        <w:t>ប្រសិនបើអ្នកមិនមានរបកគំហើញសំខាន់ៗទេ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សូមពិភាក្សាជាមួយវេជ្ជបណ្ឌិតរបស់អ្នកពីរបៀបដែលអ្នកអាចថែទាំសុខភាពសួតរបស់អ្នក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រហូតដល់ការស្កេនបន្ទាប់របស់អ្នកក្នុងរយៈពេលពីរឆ្នាំទៀត។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សូមចងចាំថា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ការពិនិត្យដំណើរការបានល្អបំផុត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នៅពេលដែលអ្នកទទួលបានការស្កេនជាទៀងទាត់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ដើម្បីរកមើលការផ្លាស់ប្តូរណាមួយទៅតាមពេលវេលា។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ដូច្នេះ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វាជារឿងសំខាន់ក្នុងការត្រឡប់ទៅពិនិត្យរក</w:t>
      </w:r>
      <w:proofErr w:type="spellStart"/>
      <w:r w:rsidRPr="00452E49">
        <w:rPr>
          <w:rFonts w:ascii="Khmer UI" w:eastAsia="DaunPenh" w:hAnsi="Khmer UI" w:cs="Khmer UI"/>
        </w:rPr>
        <w:t>មើលជំងឺមហារីកសួតវិញ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នៅពេលអ្នកដល់កាលកំណត</w:t>
      </w:r>
      <w:proofErr w:type="spellEnd"/>
      <w:r w:rsidRPr="00452E49">
        <w:rPr>
          <w:rFonts w:ascii="Khmer UI" w:eastAsia="DaunPenh" w:hAnsi="Khmer UI" w:cs="Khmer UI"/>
        </w:rPr>
        <w:t>់។</w:t>
      </w:r>
    </w:p>
    <w:p w14:paraId="19B05E7D" w14:textId="77777777" w:rsidR="00874AF0" w:rsidRPr="00452E49" w:rsidRDefault="000B45AA">
      <w:pPr>
        <w:pStyle w:val="Heading2"/>
        <w:rPr>
          <w:rFonts w:ascii="Khmer UI" w:hAnsi="Khmer UI" w:cs="Khmer UI"/>
        </w:rPr>
      </w:pPr>
      <w:bookmarkStart w:id="20" w:name="_Toc200795516"/>
      <w:r w:rsidRPr="00452E49">
        <w:rPr>
          <w:rFonts w:ascii="Khmer UI" w:eastAsia="DaunPenh" w:hAnsi="Khmer UI" w:cs="Khmer UI"/>
        </w:rPr>
        <w:lastRenderedPageBreak/>
        <w:t>តើខ្ញុំទៅពិនិត្យនៅកន្លែងណា</w:t>
      </w:r>
      <w:r w:rsidRPr="00452E49">
        <w:rPr>
          <w:rFonts w:ascii="Khmer UI" w:hAnsi="Khmer UI" w:cs="Khmer UI"/>
        </w:rPr>
        <w:t>?</w:t>
      </w:r>
      <w:bookmarkEnd w:id="20"/>
    </w:p>
    <w:p w14:paraId="1E25AA2B" w14:textId="54CD2BE5" w:rsidR="00874AF0" w:rsidRPr="00452E49" w:rsidRDefault="00FE76CD">
      <w:pPr>
        <w:rPr>
          <w:rFonts w:ascii="Khmer UI" w:hAnsi="Khmer UI" w:cs="Khmer UI"/>
        </w:rPr>
      </w:pPr>
      <w:proofErr w:type="spellStart"/>
      <w:r w:rsidRPr="00452E49">
        <w:rPr>
          <w:rFonts w:ascii="Khmer UI" w:eastAsia="DaunPenh" w:hAnsi="Khmer UI" w:cs="Khmer UI"/>
        </w:rPr>
        <w:t>កក់ទុកសម្រាប់ការស្កេនរបស់អ្នកនៅគ្លីនិកវិទ្យុសាស្ត្រនៅក្នុងតំបន</w:t>
      </w:r>
      <w:proofErr w:type="spellEnd"/>
      <w:r w:rsidRPr="00452E49">
        <w:rPr>
          <w:rFonts w:ascii="Khmer UI" w:eastAsia="DaunPenh" w:hAnsi="Khmer UI" w:cs="Khmer UI"/>
        </w:rPr>
        <w:t>់</w:t>
      </w:r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ឬទីតាំងរថយន្តពិនិត្យចល័ត</w:t>
      </w:r>
      <w:proofErr w:type="spellEnd"/>
      <w:r w:rsidRPr="00452E49">
        <w:rPr>
          <w:rFonts w:ascii="Khmer UI" w:hAnsi="Khmer UI" w:cs="Khmer UI"/>
        </w:rPr>
        <w:t xml:space="preserve"> (</w:t>
      </w:r>
      <w:proofErr w:type="spellStart"/>
      <w:r w:rsidRPr="00452E49">
        <w:rPr>
          <w:rFonts w:ascii="Khmer UI" w:eastAsia="DaunPenh" w:hAnsi="Khmer UI" w:cs="Khmer UI"/>
        </w:rPr>
        <w:t>នៅតំបន់ជនបទ</w:t>
      </w:r>
      <w:proofErr w:type="spellEnd"/>
      <w:r w:rsidRPr="00452E49">
        <w:rPr>
          <w:rFonts w:ascii="Khmer UI" w:hAnsi="Khmer UI" w:cs="Khmer UI"/>
        </w:rPr>
        <w:t xml:space="preserve"> </w:t>
      </w:r>
      <w:proofErr w:type="spellStart"/>
      <w:r w:rsidRPr="00452E49">
        <w:rPr>
          <w:rFonts w:ascii="Khmer UI" w:eastAsia="DaunPenh" w:hAnsi="Khmer UI" w:cs="Khmer UI"/>
        </w:rPr>
        <w:t>និងតំបន់ដាច់ស្រយាលមួយចំនួន</w:t>
      </w:r>
      <w:proofErr w:type="spellEnd"/>
      <w:r w:rsidRPr="00452E49">
        <w:rPr>
          <w:rFonts w:ascii="Khmer UI" w:hAnsi="Khmer UI" w:cs="Khmer UI"/>
        </w:rPr>
        <w:t>)</w:t>
      </w:r>
      <w:r w:rsidRPr="00452E49">
        <w:rPr>
          <w:rFonts w:ascii="Khmer UI" w:eastAsia="DaunPenh" w:hAnsi="Khmer UI" w:cs="Khmer UI"/>
        </w:rPr>
        <w:t>។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ប្រាប់ពួកគេថា</w:t>
      </w:r>
      <w:r w:rsidRPr="00452E49">
        <w:rPr>
          <w:rFonts w:ascii="Khmer UI" w:hAnsi="Khmer UI" w:cs="Khmer UI"/>
        </w:rPr>
        <w:t xml:space="preserve"> </w:t>
      </w:r>
      <w:r w:rsidRPr="00452E49">
        <w:rPr>
          <w:rFonts w:ascii="Khmer UI" w:eastAsia="DaunPenh" w:hAnsi="Khmer UI" w:cs="Khmer UI"/>
        </w:rPr>
        <w:t>អ្នកគឺជាអ្នកចូលរួមពិនិត្យរកមើលជំងឺជំងឺមហារីកសួត។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B76E3D" w:rsidRPr="00452E49" w14:paraId="6F6B2E47" w14:textId="77777777" w:rsidTr="6AFE0496">
        <w:tc>
          <w:tcPr>
            <w:tcW w:w="6096" w:type="dxa"/>
          </w:tcPr>
          <w:p w14:paraId="25FDF569" w14:textId="77777777" w:rsidR="00874AF0" w:rsidRPr="00452E49" w:rsidRDefault="000B45AA">
            <w:pPr>
              <w:rPr>
                <w:rFonts w:ascii="Khmer UI" w:hAnsi="Khmer UI" w:cs="Khmer UI"/>
              </w:rPr>
            </w:pPr>
            <w:r w:rsidRPr="00452E49">
              <w:rPr>
                <w:rFonts w:ascii="Khmer UI" w:hAnsi="Khmer UI" w:cs="Khmer UI"/>
                <w:noProof/>
              </w:rPr>
              <w:drawing>
                <wp:inline distT="0" distB="0" distL="0" distR="0" wp14:anchorId="68E040C3" wp14:editId="17EBC3EA">
                  <wp:extent cx="1110419" cy="1113511"/>
                  <wp:effectExtent l="0" t="0" r="0" b="0"/>
                  <wp:docPr id="1955914968" name="image1.png" descr="ស្កេនកូដ QR សម្រាប់ព័ត៌មានបន្ថែមអំពីកម្មវិធីពិនិត្យរកមើលជំងឺមហារីកសួតថ្នាក់ជាត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1.png" descr="ស្កេនកូដ QR សម្រាប់ព័ត៌មានបន្ថែមអំពីកម្មវិធីពិនិត្យរកមើលជំងឺមហារីកសួតថ្នាក់ជាតិ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C830E" w14:textId="77777777" w:rsidR="00874AF0" w:rsidRPr="00452E49" w:rsidRDefault="000B45AA" w:rsidP="00DE03A9">
            <w:pPr>
              <w:spacing w:before="480"/>
              <w:rPr>
                <w:rFonts w:ascii="Khmer UI" w:hAnsi="Khmer UI" w:cs="Khmer UI"/>
              </w:rPr>
            </w:pPr>
            <w:r w:rsidRPr="00452E49">
              <w:rPr>
                <w:rFonts w:ascii="Khmer UI" w:eastAsia="DaunPenh" w:hAnsi="Khmer UI" w:cs="Khmer UI"/>
              </w:rPr>
              <w:t>សម្រាប់ព័ត៌មានបន្ថែមអំពីកម្មវិធីពិនិត្យរកមើលជំងឺមហារីកសួតថ្នាក់ជាតិ៖</w:t>
            </w:r>
            <w:r w:rsidRPr="00452E49">
              <w:rPr>
                <w:rFonts w:ascii="Khmer UI" w:hAnsi="Khmer UI" w:cs="Khmer UI"/>
              </w:rPr>
              <w:t xml:space="preserve"> </w:t>
            </w:r>
            <w:hyperlink r:id="rId13">
              <w:r w:rsidRPr="00452E49">
                <w:rPr>
                  <w:rFonts w:ascii="Khmer UI" w:hAnsi="Khmer UI" w:cs="Khmer UI"/>
                  <w:b/>
                  <w:bCs/>
                  <w:color w:val="00708B"/>
                  <w:u w:val="single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4CFC759E" w14:textId="77777777" w:rsidR="00874AF0" w:rsidRPr="00452E49" w:rsidRDefault="000B45AA">
            <w:pPr>
              <w:rPr>
                <w:rFonts w:ascii="Khmer UI" w:hAnsi="Khmer UI" w:cs="Khmer UI"/>
              </w:rPr>
            </w:pPr>
            <w:r w:rsidRPr="00452E49">
              <w:rPr>
                <w:rFonts w:ascii="Khmer UI" w:hAnsi="Khmer UI" w:cs="Khmer UI"/>
                <w:noProof/>
              </w:rPr>
              <mc:AlternateContent>
                <mc:Choice Requires="wpg">
                  <w:drawing>
                    <wp:inline distT="0" distB="0" distL="0" distR="0" wp14:anchorId="643BF788" wp14:editId="768B3069">
                      <wp:extent cx="1470660" cy="1104900"/>
                      <wp:effectExtent l="0" t="0" r="0" b="0"/>
                      <wp:docPr id="1955914966" name="Group 1955914966" descr="Quitline (បណ្ដាញទូរសព្ទការផ្តាច់បារី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208776417" name="Group 208776417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41922783" name="Rectangle 24192278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B2BF4C" w14:textId="77777777" w:rsidR="00874AF0" w:rsidRDefault="00874AF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39168637" name="Freeform: Shape 539168637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4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5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772699822" name="Freeform: Shape 1772699822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6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76326642" name="Freeform: Shape 376326642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BF788" id="Group 1955914966" o:spid="_x0000_s1026" alt="Quitline (បណ្ដាញទូរសព្ទការផ្តាច់បារី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">
                      <v:group id="Group 208776417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">
                        <v:rect id="Rectangle 24192278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5B2BF4C" w14:textId="77777777" w:rsidR="00874AF0" w:rsidRDefault="00874AF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39168637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18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19" o:title=""/>
                        </v:shape>
                        <v:shape id="Freeform: Shape 1772699822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0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1" o:title=""/>
                        </v:shape>
                        <v:shape id="Freeform: Shape 376326642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C391DD2" w14:textId="77777777" w:rsidR="00874AF0" w:rsidRPr="00452E49" w:rsidRDefault="000B45AA" w:rsidP="00DE03A9">
            <w:pPr>
              <w:spacing w:before="480"/>
              <w:rPr>
                <w:rFonts w:ascii="Khmer UI" w:hAnsi="Khmer UI" w:cs="Khmer UI"/>
              </w:rPr>
            </w:pPr>
            <w:r w:rsidRPr="00452E49">
              <w:rPr>
                <w:rFonts w:ascii="Khmer UI" w:eastAsia="DaunPenh" w:hAnsi="Khmer UI" w:cs="Khmer UI"/>
              </w:rPr>
              <w:t>សម្រាប់ជំនួយក្នុងការផ្តាច់បារី៖</w:t>
            </w:r>
            <w:r w:rsidRPr="00452E49">
              <w:rPr>
                <w:rFonts w:ascii="Khmer UI" w:hAnsi="Khmer UI" w:cs="Khmer UI"/>
              </w:rPr>
              <w:t xml:space="preserve"> </w:t>
            </w:r>
            <w:hyperlink r:id="rId22">
              <w:r w:rsidRPr="00452E49">
                <w:rPr>
                  <w:rFonts w:ascii="Khmer UI" w:hAnsi="Khmer UI" w:cs="Khmer UI"/>
                  <w:b/>
                  <w:bCs/>
                  <w:color w:val="00708B"/>
                  <w:u w:val="single"/>
                </w:rPr>
                <w:t>www.quit.org.au</w:t>
              </w:r>
            </w:hyperlink>
          </w:p>
          <w:p w14:paraId="0639B897" w14:textId="5E19E4DA" w:rsidR="00874AF0" w:rsidRPr="00452E49" w:rsidRDefault="00874AF0">
            <w:pPr>
              <w:rPr>
                <w:rFonts w:ascii="Khmer UI" w:hAnsi="Khmer UI" w:cs="Khmer UI"/>
              </w:rPr>
            </w:pPr>
          </w:p>
        </w:tc>
      </w:tr>
    </w:tbl>
    <w:p w14:paraId="7DDB472F" w14:textId="77777777" w:rsidR="008945C5" w:rsidRPr="00452E49" w:rsidRDefault="008945C5" w:rsidP="00825218">
      <w:pPr>
        <w:tabs>
          <w:tab w:val="left" w:pos="9225"/>
        </w:tabs>
        <w:rPr>
          <w:rFonts w:ascii="Khmer UI" w:hAnsi="Khmer UI" w:cs="Khmer UI"/>
        </w:rPr>
      </w:pPr>
    </w:p>
    <w:sectPr w:rsidR="008945C5" w:rsidRPr="00452E49" w:rsidSect="00134B00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851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08D92" w14:textId="77777777" w:rsidR="007E53EE" w:rsidRDefault="007E53EE">
      <w:pPr>
        <w:spacing w:after="0" w:line="240" w:lineRule="auto"/>
      </w:pPr>
      <w:r>
        <w:separator/>
      </w:r>
    </w:p>
  </w:endnote>
  <w:endnote w:type="continuationSeparator" w:id="0">
    <w:p w14:paraId="38E8B06A" w14:textId="77777777" w:rsidR="007E53EE" w:rsidRDefault="007E5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981D5E6-9C3E-4058-B3B0-67AC4EAC6DFA}"/>
    <w:embedBold r:id="rId2" w:fontKey="{F568C620-3A70-4900-885E-3C474234FD7B}"/>
    <w:embedItalic r:id="rId3" w:fontKey="{89F392E0-0E66-4EFC-9094-1D122AC6C7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4" w:fontKey="{FB4E9D53-A51C-4FC3-A93B-2D988F11366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51A31ACD-23D0-4441-9A64-82DAEF9E9C42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6" w:fontKey="{D30DF0D8-B9BD-4964-B98B-0CCF3150E478}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1AEB1735-7D1A-4460-AA3C-2CF787A3F57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F07C7E9-A9CE-46A7-8126-3549997BC7B4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9" w:fontKey="{62B9B558-91F0-42E3-928D-A01B38EF969D}"/>
    <w:embedBold r:id="rId10" w:fontKey="{A2BA98C6-9457-49D0-B95D-BBF1AC04FF8A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FF2AF92-CCFC-4470-8B40-CFAD9D90A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6ABCD" w14:textId="77777777" w:rsidR="00874AF0" w:rsidRPr="00452E49" w:rsidRDefault="000B45AA" w:rsidP="008252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2F5E"/>
        <w:szCs w:val="16"/>
      </w:rPr>
    </w:pP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កម្មវិធីពិនិត្យរកមើលជំងឺមហារីកសួតថ្នាក់ជាតិ</w:t>
    </w:r>
    <w:proofErr w:type="spellEnd"/>
    <w:r w:rsidRPr="00452E49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សំណួរដែលគេសួរញឹកញាប់ពីសមាជិកសហគមន</w:t>
    </w:r>
    <w:proofErr w:type="spellEnd"/>
    <w:r w:rsidRPr="00452E49">
      <w:rPr>
        <w:rFonts w:ascii="Khmer UI" w:eastAsia="DaunPenh" w:hAnsi="Khmer UI" w:cs="Khmer UI"/>
        <w:color w:val="002F5E"/>
        <w:sz w:val="16"/>
        <w:szCs w:val="16"/>
      </w:rPr>
      <w:t>៍</w:t>
    </w:r>
    <w:r w:rsidRPr="00452E49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452E49">
      <w:rPr>
        <w:rFonts w:ascii="Khmer UI" w:hAnsi="Khmer UI" w:cs="Khmer UI"/>
        <w:color w:val="002F5E"/>
        <w:sz w:val="16"/>
        <w:szCs w:val="16"/>
      </w:rPr>
      <w:t xml:space="preserve"> </w:t>
    </w:r>
    <w:r w:rsidRPr="00452E49">
      <w:rPr>
        <w:rFonts w:ascii="Khmer UI" w:hAnsi="Khmer UI" w:cs="Khmer UI"/>
        <w:color w:val="002F5E"/>
        <w:sz w:val="16"/>
        <w:szCs w:val="16"/>
      </w:rPr>
      <w:fldChar w:fldCharType="begin"/>
    </w:r>
    <w:r w:rsidRPr="00452E49">
      <w:rPr>
        <w:rFonts w:ascii="Khmer UI" w:hAnsi="Khmer UI" w:cs="Khmer UI"/>
        <w:color w:val="002F5E"/>
        <w:sz w:val="16"/>
        <w:szCs w:val="16"/>
      </w:rPr>
      <w:instrText>PAGE</w:instrText>
    </w:r>
    <w:r w:rsidRPr="00452E49">
      <w:rPr>
        <w:rFonts w:ascii="Khmer UI" w:hAnsi="Khmer UI" w:cs="Khmer UI"/>
        <w:color w:val="002F5E"/>
        <w:sz w:val="16"/>
        <w:szCs w:val="16"/>
      </w:rPr>
      <w:fldChar w:fldCharType="separate"/>
    </w:r>
    <w:r w:rsidRPr="00452E49">
      <w:rPr>
        <w:rFonts w:ascii="Khmer UI" w:hAnsi="Khmer UI" w:cs="Khmer UI"/>
        <w:color w:val="002F5E"/>
        <w:sz w:val="16"/>
        <w:szCs w:val="16"/>
      </w:rPr>
      <w:t>6</w:t>
    </w:r>
    <w:r w:rsidRPr="00452E49">
      <w:rPr>
        <w:rFonts w:ascii="Khmer UI" w:hAnsi="Khmer UI" w:cs="Khmer UI"/>
        <w:color w:val="002F5E"/>
        <w:sz w:val="16"/>
        <w:szCs w:val="16"/>
      </w:rPr>
      <w:fldChar w:fldCharType="end"/>
    </w:r>
    <w:r w:rsidRPr="00452E49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452E49">
      <w:rPr>
        <w:rFonts w:ascii="Khmer UI" w:hAnsi="Khmer UI" w:cs="Khmer UI"/>
        <w:color w:val="002F5E"/>
        <w:sz w:val="16"/>
        <w:szCs w:val="16"/>
      </w:rPr>
      <w:t xml:space="preserve"> </w:t>
    </w:r>
    <w:r w:rsidR="00FE76CD" w:rsidRPr="00452E49">
      <w:rPr>
        <w:rFonts w:ascii="Khmer UI" w:hAnsi="Khmer UI" w:cs="Khmer UI"/>
        <w:color w:val="002F5E"/>
        <w:sz w:val="16"/>
        <w:szCs w:val="16"/>
      </w:rPr>
      <w:fldChar w:fldCharType="begin"/>
    </w:r>
    <w:r w:rsidR="00FE76CD" w:rsidRPr="00452E49">
      <w:rPr>
        <w:rFonts w:ascii="Khmer UI" w:hAnsi="Khmer UI" w:cs="Khmer UI"/>
        <w:color w:val="002F5E"/>
        <w:sz w:val="16"/>
        <w:szCs w:val="16"/>
      </w:rPr>
      <w:instrText>NUMPAGES</w:instrText>
    </w:r>
    <w:r w:rsidR="00FE76CD" w:rsidRPr="00452E49">
      <w:rPr>
        <w:rFonts w:ascii="Khmer UI" w:hAnsi="Khmer UI" w:cs="Khmer UI"/>
        <w:color w:val="002F5E"/>
        <w:sz w:val="16"/>
        <w:szCs w:val="16"/>
      </w:rPr>
      <w:fldChar w:fldCharType="separate"/>
    </w:r>
    <w:r w:rsidR="00FE76CD" w:rsidRPr="00452E49">
      <w:rPr>
        <w:rFonts w:ascii="Khmer UI" w:hAnsi="Khmer UI" w:cs="Khmer UI"/>
        <w:color w:val="002F5E"/>
        <w:sz w:val="16"/>
        <w:szCs w:val="16"/>
      </w:rPr>
      <w:t>6</w:t>
    </w:r>
    <w:r w:rsidR="00FE76CD" w:rsidRPr="00452E49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B76E3D" w14:paraId="0DD5DCD7" w14:textId="77777777" w:rsidTr="7DC4A69C">
      <w:trPr>
        <w:trHeight w:val="300"/>
      </w:trPr>
      <w:tc>
        <w:tcPr>
          <w:tcW w:w="3400" w:type="dxa"/>
        </w:tcPr>
        <w:p w14:paraId="01294642" w14:textId="77777777" w:rsidR="7DC4A69C" w:rsidRDefault="7DC4A69C" w:rsidP="7DC4A69C">
          <w:pPr>
            <w:pStyle w:val="Header"/>
            <w:ind w:left="-115"/>
          </w:pPr>
        </w:p>
      </w:tc>
      <w:tc>
        <w:tcPr>
          <w:tcW w:w="3400" w:type="dxa"/>
        </w:tcPr>
        <w:p w14:paraId="277915A3" w14:textId="77777777" w:rsidR="7DC4A69C" w:rsidRDefault="7DC4A69C" w:rsidP="7DC4A69C">
          <w:pPr>
            <w:pStyle w:val="Header"/>
            <w:jc w:val="center"/>
          </w:pPr>
        </w:p>
      </w:tc>
      <w:tc>
        <w:tcPr>
          <w:tcW w:w="3400" w:type="dxa"/>
        </w:tcPr>
        <w:p w14:paraId="6B3FE8E0" w14:textId="77777777" w:rsidR="7DC4A69C" w:rsidRDefault="7DC4A69C" w:rsidP="7DC4A69C">
          <w:pPr>
            <w:pStyle w:val="Header"/>
            <w:ind w:right="-115"/>
            <w:jc w:val="right"/>
          </w:pPr>
        </w:p>
      </w:tc>
    </w:tr>
  </w:tbl>
  <w:p w14:paraId="6085DEEC" w14:textId="4256614B" w:rsidR="7DC4A69C" w:rsidRPr="00452E49" w:rsidRDefault="00452E49" w:rsidP="00452E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2F5E"/>
        <w:szCs w:val="16"/>
      </w:rPr>
    </w:pP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កម្មវិធីពិនិត្យរកមើលជំងឺមហារីកសួតថ្នាក់ជាតិ</w:t>
    </w:r>
    <w:proofErr w:type="spellEnd"/>
    <w:r w:rsidRPr="00452E49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សំណួរដែលគេសួរញឹកញាប់ពីសមាជិកសហគមន</w:t>
    </w:r>
    <w:proofErr w:type="spellEnd"/>
    <w:r w:rsidRPr="00452E49">
      <w:rPr>
        <w:rFonts w:ascii="Khmer UI" w:eastAsia="DaunPenh" w:hAnsi="Khmer UI" w:cs="Khmer UI"/>
        <w:color w:val="002F5E"/>
        <w:sz w:val="16"/>
        <w:szCs w:val="16"/>
      </w:rPr>
      <w:t>៍</w:t>
    </w:r>
    <w:r w:rsidRPr="00452E49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452E49">
      <w:rPr>
        <w:rFonts w:ascii="Khmer UI" w:hAnsi="Khmer UI" w:cs="Khmer UI"/>
        <w:color w:val="002F5E"/>
        <w:sz w:val="16"/>
        <w:szCs w:val="16"/>
      </w:rPr>
      <w:t xml:space="preserve"> </w:t>
    </w:r>
    <w:r w:rsidRPr="00452E49">
      <w:rPr>
        <w:rFonts w:ascii="Khmer UI" w:hAnsi="Khmer UI" w:cs="Khmer UI"/>
        <w:color w:val="002F5E"/>
        <w:sz w:val="16"/>
        <w:szCs w:val="16"/>
      </w:rPr>
      <w:fldChar w:fldCharType="begin"/>
    </w:r>
    <w:r w:rsidRPr="00452E49">
      <w:rPr>
        <w:rFonts w:ascii="Khmer UI" w:hAnsi="Khmer UI" w:cs="Khmer UI"/>
        <w:color w:val="002F5E"/>
        <w:sz w:val="16"/>
        <w:szCs w:val="16"/>
      </w:rPr>
      <w:instrText>PAGE</w:instrText>
    </w:r>
    <w:r w:rsidRPr="00452E49">
      <w:rPr>
        <w:rFonts w:ascii="Khmer UI" w:hAnsi="Khmer UI" w:cs="Khmer UI"/>
        <w:color w:val="002F5E"/>
        <w:sz w:val="16"/>
        <w:szCs w:val="16"/>
      </w:rPr>
      <w:fldChar w:fldCharType="separate"/>
    </w:r>
    <w:r>
      <w:rPr>
        <w:rFonts w:ascii="Khmer UI" w:hAnsi="Khmer UI" w:cs="Khmer UI"/>
        <w:color w:val="002F5E"/>
        <w:sz w:val="16"/>
        <w:szCs w:val="16"/>
      </w:rPr>
      <w:t>2</w:t>
    </w:r>
    <w:r w:rsidRPr="00452E49">
      <w:rPr>
        <w:rFonts w:ascii="Khmer UI" w:hAnsi="Khmer UI" w:cs="Khmer UI"/>
        <w:color w:val="002F5E"/>
        <w:sz w:val="16"/>
        <w:szCs w:val="16"/>
      </w:rPr>
      <w:fldChar w:fldCharType="end"/>
    </w:r>
    <w:r w:rsidRPr="00452E49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452E49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452E49">
      <w:rPr>
        <w:rFonts w:ascii="Khmer UI" w:hAnsi="Khmer UI" w:cs="Khmer UI"/>
        <w:color w:val="002F5E"/>
        <w:sz w:val="16"/>
        <w:szCs w:val="16"/>
      </w:rPr>
      <w:t xml:space="preserve"> </w:t>
    </w:r>
    <w:r w:rsidRPr="00452E49">
      <w:rPr>
        <w:rFonts w:ascii="Khmer UI" w:hAnsi="Khmer UI" w:cs="Khmer UI"/>
        <w:color w:val="002F5E"/>
        <w:sz w:val="16"/>
        <w:szCs w:val="16"/>
      </w:rPr>
      <w:fldChar w:fldCharType="begin"/>
    </w:r>
    <w:r w:rsidRPr="00452E49">
      <w:rPr>
        <w:rFonts w:ascii="Khmer UI" w:hAnsi="Khmer UI" w:cs="Khmer UI"/>
        <w:color w:val="002F5E"/>
        <w:sz w:val="16"/>
        <w:szCs w:val="16"/>
      </w:rPr>
      <w:instrText>NUMPAGES</w:instrText>
    </w:r>
    <w:r w:rsidRPr="00452E49">
      <w:rPr>
        <w:rFonts w:ascii="Khmer UI" w:hAnsi="Khmer UI" w:cs="Khmer UI"/>
        <w:color w:val="002F5E"/>
        <w:sz w:val="16"/>
        <w:szCs w:val="16"/>
      </w:rPr>
      <w:fldChar w:fldCharType="separate"/>
    </w:r>
    <w:r>
      <w:rPr>
        <w:rFonts w:ascii="Khmer UI" w:hAnsi="Khmer UI" w:cs="Khmer UI"/>
        <w:color w:val="002F5E"/>
        <w:sz w:val="16"/>
        <w:szCs w:val="16"/>
      </w:rPr>
      <w:t>5</w:t>
    </w:r>
    <w:r w:rsidRPr="00452E49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4E5D9" w14:textId="77777777" w:rsidR="007E53EE" w:rsidRDefault="007E53EE">
      <w:pPr>
        <w:spacing w:after="0" w:line="240" w:lineRule="auto"/>
      </w:pPr>
      <w:r>
        <w:separator/>
      </w:r>
    </w:p>
  </w:footnote>
  <w:footnote w:type="continuationSeparator" w:id="0">
    <w:p w14:paraId="496C1D43" w14:textId="77777777" w:rsidR="007E53EE" w:rsidRDefault="007E5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B76E3D" w14:paraId="056DE38B" w14:textId="77777777" w:rsidTr="7DC4A69C">
      <w:trPr>
        <w:trHeight w:val="300"/>
      </w:trPr>
      <w:tc>
        <w:tcPr>
          <w:tcW w:w="3400" w:type="dxa"/>
        </w:tcPr>
        <w:p w14:paraId="4C9AEE8D" w14:textId="77777777" w:rsidR="7DC4A69C" w:rsidRDefault="7DC4A69C" w:rsidP="7DC4A69C">
          <w:pPr>
            <w:pStyle w:val="Header"/>
            <w:ind w:left="-115"/>
          </w:pPr>
        </w:p>
      </w:tc>
      <w:tc>
        <w:tcPr>
          <w:tcW w:w="3400" w:type="dxa"/>
        </w:tcPr>
        <w:p w14:paraId="6EBE837E" w14:textId="77777777" w:rsidR="7DC4A69C" w:rsidRDefault="7DC4A69C" w:rsidP="7DC4A69C">
          <w:pPr>
            <w:pStyle w:val="Header"/>
            <w:jc w:val="center"/>
          </w:pPr>
        </w:p>
      </w:tc>
      <w:tc>
        <w:tcPr>
          <w:tcW w:w="3400" w:type="dxa"/>
        </w:tcPr>
        <w:p w14:paraId="1DC764AC" w14:textId="77777777" w:rsidR="7DC4A69C" w:rsidRDefault="7DC4A69C" w:rsidP="7DC4A69C">
          <w:pPr>
            <w:pStyle w:val="Header"/>
            <w:ind w:right="-115"/>
            <w:jc w:val="right"/>
          </w:pPr>
        </w:p>
      </w:tc>
    </w:tr>
  </w:tbl>
  <w:p w14:paraId="63BF02CB" w14:textId="77777777" w:rsidR="7DC4A69C" w:rsidRDefault="7DC4A69C" w:rsidP="7DC4A6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38ECD" w14:textId="004A60FC" w:rsidR="0050343F" w:rsidRPr="00452E49" w:rsidRDefault="0050343F" w:rsidP="00452E49">
    <w:pPr>
      <w:spacing w:after="0"/>
      <w:rPr>
        <w:rFonts w:ascii="Khmer UI" w:eastAsia="Times New Roman" w:hAnsi="Khmer UI" w:cs="Khmer UI"/>
        <w:lang w:val="en-PH"/>
      </w:rPr>
    </w:pPr>
    <w:r>
      <w:rPr>
        <w:noProof/>
      </w:rPr>
      <w:drawing>
        <wp:inline distT="0" distB="0" distL="0" distR="0" wp14:anchorId="170192C8" wp14:editId="7D0BE5DA">
          <wp:extent cx="3030220" cy="719455"/>
          <wp:effectExtent l="0" t="0" r="0" b="0"/>
          <wp:docPr id="959976055" name="image3.png" descr="និមិត្តសញ្ញារដ្ឋាភិបាលអូស្ត្រាលី | កម្មវិធីពិនិត្យរកមើលជំងឺមហារីកសួតថ្នាក់ជាតិ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976055" name="image3.png" descr="និមិត្តសញ្ញារដ្ឋាភិបាលអូស្ត្រាលី | កម្មវិធីពិនិត្យរកមើលជំងឺមហារីកសួតថ្នាក់ជាតិ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2E49">
      <w:tab/>
    </w:r>
    <w:r w:rsidR="00452E49">
      <w:tab/>
    </w:r>
    <w:r w:rsidR="00452E49">
      <w:tab/>
    </w:r>
    <w:r w:rsidR="00452E49">
      <w:tab/>
    </w:r>
    <w:r w:rsidR="00452E49">
      <w:tab/>
    </w:r>
    <w:r w:rsidR="00452E49">
      <w:tab/>
    </w:r>
    <w:r w:rsidR="00452E49" w:rsidRPr="0027059F">
      <w:rPr>
        <w:rFonts w:ascii="Khmer UI" w:eastAsia="Times New Roman" w:hAnsi="Khmer UI" w:cs="Khmer UI"/>
        <w:lang w:val="en-PH"/>
      </w:rPr>
      <w:t xml:space="preserve">Khmer | </w:t>
    </w:r>
    <w:r w:rsidR="00452E49" w:rsidRPr="0027059F">
      <w:rPr>
        <w:rFonts w:ascii="Khmer UI" w:eastAsia="Times New Roman" w:hAnsi="Khmer UI" w:cs="Khmer UI"/>
        <w:cs/>
        <w:lang w:val="en-PH" w:bidi="km-KH"/>
      </w:rPr>
      <w:t>ភាសាខ្មែរ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12D"/>
    <w:multiLevelType w:val="multilevel"/>
    <w:tmpl w:val="B34AD02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23E5B68"/>
    <w:multiLevelType w:val="multilevel"/>
    <w:tmpl w:val="FE165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28751066">
    <w:abstractNumId w:val="1"/>
  </w:num>
  <w:num w:numId="2" w16cid:durableId="1976333936">
    <w:abstractNumId w:val="0"/>
  </w:num>
  <w:num w:numId="3" w16cid:durableId="2192475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0725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AF0"/>
    <w:rsid w:val="00000708"/>
    <w:rsid w:val="00016DA8"/>
    <w:rsid w:val="000349E2"/>
    <w:rsid w:val="00077EB9"/>
    <w:rsid w:val="00080B3C"/>
    <w:rsid w:val="00091D0F"/>
    <w:rsid w:val="00094AB7"/>
    <w:rsid w:val="000B45AA"/>
    <w:rsid w:val="000C58EF"/>
    <w:rsid w:val="00102ED3"/>
    <w:rsid w:val="00122BBE"/>
    <w:rsid w:val="00123B39"/>
    <w:rsid w:val="001274A2"/>
    <w:rsid w:val="00134B00"/>
    <w:rsid w:val="00166ED7"/>
    <w:rsid w:val="00185000"/>
    <w:rsid w:val="001A1EB7"/>
    <w:rsid w:val="001C02E4"/>
    <w:rsid w:val="001E4260"/>
    <w:rsid w:val="001F5A50"/>
    <w:rsid w:val="0020184C"/>
    <w:rsid w:val="00202C68"/>
    <w:rsid w:val="002217EB"/>
    <w:rsid w:val="00224D3C"/>
    <w:rsid w:val="0024198B"/>
    <w:rsid w:val="00276CDA"/>
    <w:rsid w:val="00296FFA"/>
    <w:rsid w:val="002B007E"/>
    <w:rsid w:val="002C37F3"/>
    <w:rsid w:val="00303C45"/>
    <w:rsid w:val="00323AA9"/>
    <w:rsid w:val="003276DB"/>
    <w:rsid w:val="00335A1D"/>
    <w:rsid w:val="0034198A"/>
    <w:rsid w:val="00366E36"/>
    <w:rsid w:val="00374E6D"/>
    <w:rsid w:val="00375CBF"/>
    <w:rsid w:val="003A65B2"/>
    <w:rsid w:val="003D4FBC"/>
    <w:rsid w:val="003E2CE8"/>
    <w:rsid w:val="0040031B"/>
    <w:rsid w:val="00407818"/>
    <w:rsid w:val="0044796B"/>
    <w:rsid w:val="00452465"/>
    <w:rsid w:val="00452E49"/>
    <w:rsid w:val="0045782F"/>
    <w:rsid w:val="0047016C"/>
    <w:rsid w:val="00481538"/>
    <w:rsid w:val="004B5944"/>
    <w:rsid w:val="004C02AF"/>
    <w:rsid w:val="004C4812"/>
    <w:rsid w:val="004E08F8"/>
    <w:rsid w:val="004E6172"/>
    <w:rsid w:val="004F240C"/>
    <w:rsid w:val="0050343F"/>
    <w:rsid w:val="00510854"/>
    <w:rsid w:val="005147AB"/>
    <w:rsid w:val="0051652E"/>
    <w:rsid w:val="005232D3"/>
    <w:rsid w:val="00542EB6"/>
    <w:rsid w:val="0055334E"/>
    <w:rsid w:val="0056433E"/>
    <w:rsid w:val="00572AB4"/>
    <w:rsid w:val="0057435B"/>
    <w:rsid w:val="005A5B09"/>
    <w:rsid w:val="005A7207"/>
    <w:rsid w:val="005F1E9E"/>
    <w:rsid w:val="00611FE6"/>
    <w:rsid w:val="006230CD"/>
    <w:rsid w:val="006263E2"/>
    <w:rsid w:val="00627B36"/>
    <w:rsid w:val="00631242"/>
    <w:rsid w:val="00636464"/>
    <w:rsid w:val="00646612"/>
    <w:rsid w:val="00650775"/>
    <w:rsid w:val="00674455"/>
    <w:rsid w:val="0068462A"/>
    <w:rsid w:val="006A51D2"/>
    <w:rsid w:val="006A7A09"/>
    <w:rsid w:val="006A7A7B"/>
    <w:rsid w:val="0070473A"/>
    <w:rsid w:val="00705127"/>
    <w:rsid w:val="00731851"/>
    <w:rsid w:val="00737F42"/>
    <w:rsid w:val="0075693E"/>
    <w:rsid w:val="00771EDA"/>
    <w:rsid w:val="00776534"/>
    <w:rsid w:val="00790EB0"/>
    <w:rsid w:val="00797FB2"/>
    <w:rsid w:val="007B114B"/>
    <w:rsid w:val="007B2BF2"/>
    <w:rsid w:val="007D775E"/>
    <w:rsid w:val="007E53EE"/>
    <w:rsid w:val="00825218"/>
    <w:rsid w:val="00832110"/>
    <w:rsid w:val="008326CA"/>
    <w:rsid w:val="00852DCE"/>
    <w:rsid w:val="008607C7"/>
    <w:rsid w:val="008646DB"/>
    <w:rsid w:val="0086785B"/>
    <w:rsid w:val="00874AF0"/>
    <w:rsid w:val="00875638"/>
    <w:rsid w:val="00880755"/>
    <w:rsid w:val="00883B60"/>
    <w:rsid w:val="0089296C"/>
    <w:rsid w:val="008945C5"/>
    <w:rsid w:val="0090436B"/>
    <w:rsid w:val="009226D5"/>
    <w:rsid w:val="0092624D"/>
    <w:rsid w:val="00927E48"/>
    <w:rsid w:val="00984326"/>
    <w:rsid w:val="00990CCA"/>
    <w:rsid w:val="009B7EBF"/>
    <w:rsid w:val="009D0B60"/>
    <w:rsid w:val="00A66860"/>
    <w:rsid w:val="00A72B3D"/>
    <w:rsid w:val="00A779AC"/>
    <w:rsid w:val="00A83CE8"/>
    <w:rsid w:val="00AC72A0"/>
    <w:rsid w:val="00AD47A3"/>
    <w:rsid w:val="00AE4645"/>
    <w:rsid w:val="00AE76B4"/>
    <w:rsid w:val="00AF3C96"/>
    <w:rsid w:val="00B65CAF"/>
    <w:rsid w:val="00B732B1"/>
    <w:rsid w:val="00B76E3D"/>
    <w:rsid w:val="00B80AD9"/>
    <w:rsid w:val="00B83E43"/>
    <w:rsid w:val="00B840A4"/>
    <w:rsid w:val="00B934B7"/>
    <w:rsid w:val="00BA4F83"/>
    <w:rsid w:val="00BA76AB"/>
    <w:rsid w:val="00BB1D98"/>
    <w:rsid w:val="00BC457C"/>
    <w:rsid w:val="00BE1D6A"/>
    <w:rsid w:val="00BF057D"/>
    <w:rsid w:val="00BF414C"/>
    <w:rsid w:val="00C11160"/>
    <w:rsid w:val="00C11C36"/>
    <w:rsid w:val="00C12860"/>
    <w:rsid w:val="00C15321"/>
    <w:rsid w:val="00C27FBF"/>
    <w:rsid w:val="00C32FA9"/>
    <w:rsid w:val="00C42A74"/>
    <w:rsid w:val="00C67BB2"/>
    <w:rsid w:val="00C743BF"/>
    <w:rsid w:val="00C94F2C"/>
    <w:rsid w:val="00CB3713"/>
    <w:rsid w:val="00CC175E"/>
    <w:rsid w:val="00CC63C1"/>
    <w:rsid w:val="00CD0706"/>
    <w:rsid w:val="00CD473D"/>
    <w:rsid w:val="00CF0E55"/>
    <w:rsid w:val="00CF3A28"/>
    <w:rsid w:val="00D22267"/>
    <w:rsid w:val="00D52983"/>
    <w:rsid w:val="00D54D4A"/>
    <w:rsid w:val="00D62355"/>
    <w:rsid w:val="00D6694C"/>
    <w:rsid w:val="00D82D44"/>
    <w:rsid w:val="00DACCA1"/>
    <w:rsid w:val="00DD69B5"/>
    <w:rsid w:val="00DE03A9"/>
    <w:rsid w:val="00E03BDE"/>
    <w:rsid w:val="00E13587"/>
    <w:rsid w:val="00E170C6"/>
    <w:rsid w:val="00E5304E"/>
    <w:rsid w:val="00E604E7"/>
    <w:rsid w:val="00E71E21"/>
    <w:rsid w:val="00E733F4"/>
    <w:rsid w:val="00E81928"/>
    <w:rsid w:val="00E8198D"/>
    <w:rsid w:val="00E9024D"/>
    <w:rsid w:val="00E9269B"/>
    <w:rsid w:val="00E955F2"/>
    <w:rsid w:val="00EC0885"/>
    <w:rsid w:val="00ED1DC3"/>
    <w:rsid w:val="00EE6687"/>
    <w:rsid w:val="00F0429D"/>
    <w:rsid w:val="00F14B75"/>
    <w:rsid w:val="00F3160E"/>
    <w:rsid w:val="00F431F0"/>
    <w:rsid w:val="00F4670E"/>
    <w:rsid w:val="00F55F0E"/>
    <w:rsid w:val="00F66573"/>
    <w:rsid w:val="00FA6A18"/>
    <w:rsid w:val="00FC5DF4"/>
    <w:rsid w:val="00FE76CD"/>
    <w:rsid w:val="00FF4038"/>
    <w:rsid w:val="00FF69D0"/>
    <w:rsid w:val="01DBF310"/>
    <w:rsid w:val="01EEC4B4"/>
    <w:rsid w:val="03FB9DA6"/>
    <w:rsid w:val="04A0F651"/>
    <w:rsid w:val="093D1CD4"/>
    <w:rsid w:val="0E6846C8"/>
    <w:rsid w:val="0EF83775"/>
    <w:rsid w:val="143F9BB2"/>
    <w:rsid w:val="195D4E0F"/>
    <w:rsid w:val="1A156EA9"/>
    <w:rsid w:val="1B819581"/>
    <w:rsid w:val="225E5CD7"/>
    <w:rsid w:val="2636C04D"/>
    <w:rsid w:val="2717200B"/>
    <w:rsid w:val="2A49D501"/>
    <w:rsid w:val="2D2FC3B7"/>
    <w:rsid w:val="34B1A62B"/>
    <w:rsid w:val="3CF406C8"/>
    <w:rsid w:val="3F29C2FD"/>
    <w:rsid w:val="4260B2EC"/>
    <w:rsid w:val="47965486"/>
    <w:rsid w:val="4A4EF950"/>
    <w:rsid w:val="4BB4A164"/>
    <w:rsid w:val="4C226226"/>
    <w:rsid w:val="4DB4284F"/>
    <w:rsid w:val="4F5D3D40"/>
    <w:rsid w:val="5722C6D4"/>
    <w:rsid w:val="5BA38788"/>
    <w:rsid w:val="5EC3A80A"/>
    <w:rsid w:val="61F2CB2F"/>
    <w:rsid w:val="6435B111"/>
    <w:rsid w:val="6AFE0496"/>
    <w:rsid w:val="6BC2C7FE"/>
    <w:rsid w:val="73E0AF3B"/>
    <w:rsid w:val="74394914"/>
    <w:rsid w:val="7591749E"/>
    <w:rsid w:val="76213F4F"/>
    <w:rsid w:val="7A7BFF0F"/>
    <w:rsid w:val="7B1276D3"/>
    <w:rsid w:val="7DC4A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8C507"/>
  <w15:docId w15:val="{F9ED0A04-81FE-4A9A-9587-C524DD7D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E955F2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7FBF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E955F2"/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27FBF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97E"/>
    <w:pPr>
      <w:numPr>
        <w:numId w:val="2"/>
      </w:numPr>
      <w:spacing w:after="240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596103"/>
    <w:pPr>
      <w:spacing w:before="240" w:after="0" w:line="259" w:lineRule="auto"/>
      <w:ind w:left="0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val="en-US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0343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E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nlcsp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publications/nlcsp-ineligibility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quit.org.au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9tyDUbEK1TMzJHitEwa7rddkw==">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9FFFBFD-7155-4911-8F80-1C3B6E139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F2913C-7556-4A14-9D29-39F485B5F95F}"/>
</file>

<file path=customXml/itemProps4.xml><?xml version="1.0" encoding="utf-8"?>
<ds:datastoreItem xmlns:ds="http://schemas.openxmlformats.org/officeDocument/2006/customXml" ds:itemID="{2F978020-402D-4FDF-8031-26CE5FD6EC0D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កម្មវិធីពិនិត្យរកមើលជំងឺមហារីកសួតថ្នាក់ជាតិ - សំណួរដែលគេសួរញឹកញាប់ពីសមាជិកសហគមន៍</vt:lpstr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កម្មវិធីពិនិត្យរកមើលជំងឺមហារីកសួតថ្នាក់ជាតិ - សំណួរដែលគេសួរញឹកញាប់ពីសមាជិកសហគមន៍</dc:title>
  <dc:subject>កម្មវិធីពិនិត្យរកមើលជំងឺមហារីកសួតថ្នាក់ជាតិ</dc:subject>
  <dc:creator>Australian Government Department of Health and Aged Care</dc:creator>
  <cp:keywords>ជំងឺមហារីក</cp:keywords>
  <cp:lastModifiedBy>Bartholome Fejedero</cp:lastModifiedBy>
  <cp:revision>5</cp:revision>
  <dcterms:created xsi:type="dcterms:W3CDTF">2025-06-12T06:06:00Z</dcterms:created>
  <dcterms:modified xsi:type="dcterms:W3CDTF">2025-06-26T23:33:00Z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659100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